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570397" w:rsidRPr="00003B03" w14:paraId="41CD5FA3" w14:textId="77777777" w:rsidTr="00EF550A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08C32775" w14:textId="77777777" w:rsidR="00570397" w:rsidRPr="0046589A" w:rsidRDefault="00570397" w:rsidP="00EF550A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46589A">
              <w:rPr>
                <w:color w:val="808080" w:themeColor="background1" w:themeShade="80"/>
                <w:sz w:val="12"/>
                <w:szCs w:val="12"/>
              </w:rPr>
              <w:t>For Wageningen Bioveterinary Research use</w:t>
            </w:r>
            <w:r>
              <w:rPr>
                <w:color w:val="808080" w:themeColor="background1" w:themeShade="80"/>
                <w:sz w:val="12"/>
                <w:szCs w:val="12"/>
              </w:rPr>
              <w:t xml:space="preserve"> only</w:t>
            </w:r>
          </w:p>
        </w:tc>
      </w:tr>
      <w:tr w:rsidR="00570397" w:rsidRPr="00695D80" w14:paraId="36F0D15E" w14:textId="77777777" w:rsidTr="00EF550A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EDAD507" w14:textId="77777777" w:rsidR="00570397" w:rsidRPr="00695D80" w:rsidRDefault="00570397" w:rsidP="00EF550A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Unpack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C2B69C7" w14:textId="77777777" w:rsidR="00570397" w:rsidRPr="00695D80" w:rsidRDefault="00570397" w:rsidP="00EF550A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Registration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885B111" w14:textId="77777777" w:rsidR="00570397" w:rsidRPr="00695D80" w:rsidRDefault="00570397" w:rsidP="00EF550A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BE68E60" w14:textId="77777777" w:rsidR="00570397" w:rsidRPr="00695D80" w:rsidRDefault="00570397" w:rsidP="00EF550A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Requestnumb</w:t>
            </w: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er</w:t>
            </w:r>
          </w:p>
        </w:tc>
      </w:tr>
      <w:tr w:rsidR="00570397" w14:paraId="2D3EB81C" w14:textId="77777777" w:rsidTr="00EF550A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F9CCA7B" w14:textId="77777777" w:rsidR="00570397" w:rsidRDefault="00570397" w:rsidP="00EF550A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D10A786" w14:textId="77777777" w:rsidR="00570397" w:rsidRDefault="00570397" w:rsidP="00EF550A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2F7AD87" w14:textId="77777777" w:rsidR="00570397" w:rsidRDefault="00570397" w:rsidP="00EF550A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2C8D275" w14:textId="77777777" w:rsidR="00570397" w:rsidRDefault="00570397" w:rsidP="00EF550A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5A29C956" w14:textId="77777777" w:rsidR="00570397" w:rsidRDefault="00570397" w:rsidP="00570397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01DC6CE" w14:textId="77777777" w:rsidR="00570397" w:rsidRDefault="00570397" w:rsidP="00570397">
      <w:pPr>
        <w:pStyle w:val="doCol"/>
        <w:ind w:left="-851"/>
        <w:rPr>
          <w:b/>
          <w:sz w:val="17"/>
          <w:szCs w:val="17"/>
        </w:rPr>
      </w:pPr>
    </w:p>
    <w:p w14:paraId="61608927" w14:textId="77777777" w:rsidR="00570397" w:rsidRPr="0046589A" w:rsidRDefault="00997FD5" w:rsidP="00570397">
      <w:pPr>
        <w:pStyle w:val="doCol"/>
        <w:ind w:left="-851"/>
        <w:rPr>
          <w:b/>
          <w:sz w:val="17"/>
          <w:szCs w:val="17"/>
          <w:lang w:val="en-GB"/>
        </w:rPr>
      </w:pPr>
      <w:r>
        <w:rPr>
          <w:b/>
          <w:sz w:val="17"/>
          <w:szCs w:val="17"/>
          <w:lang w:val="en-GB"/>
        </w:rPr>
        <w:t>Order</w:t>
      </w:r>
      <w:r w:rsidR="00570397" w:rsidRPr="0046589A">
        <w:rPr>
          <w:b/>
          <w:sz w:val="17"/>
          <w:szCs w:val="17"/>
          <w:lang w:val="en-GB"/>
        </w:rPr>
        <w:t xml:space="preserve"> form horse (horse family)</w:t>
      </w:r>
    </w:p>
    <w:p w14:paraId="4F7A7F79" w14:textId="77777777" w:rsidR="00570397" w:rsidRPr="00C44626" w:rsidRDefault="00570397" w:rsidP="00570397">
      <w:pPr>
        <w:tabs>
          <w:tab w:val="left" w:pos="5387"/>
        </w:tabs>
        <w:ind w:left="-851"/>
        <w:rPr>
          <w:b/>
        </w:rPr>
      </w:pPr>
      <w:r w:rsidRPr="0046589A">
        <w:rPr>
          <w:sz w:val="14"/>
          <w:szCs w:val="14"/>
        </w:rPr>
        <w:t xml:space="preserve">Please fill </w:t>
      </w:r>
      <w:r>
        <w:rPr>
          <w:sz w:val="14"/>
          <w:szCs w:val="14"/>
        </w:rPr>
        <w:t xml:space="preserve">in </w:t>
      </w:r>
      <w:r w:rsidRPr="0046589A">
        <w:rPr>
          <w:sz w:val="14"/>
          <w:szCs w:val="14"/>
        </w:rPr>
        <w:t>the form as c</w:t>
      </w:r>
      <w:r>
        <w:rPr>
          <w:sz w:val="14"/>
          <w:szCs w:val="14"/>
        </w:rPr>
        <w:t>omplete as possible</w:t>
      </w:r>
    </w:p>
    <w:p w14:paraId="29792AC9" w14:textId="77777777" w:rsidR="00570397" w:rsidRPr="00022E52" w:rsidRDefault="00570397" w:rsidP="00570397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Contractor</w:t>
      </w:r>
      <w:r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560"/>
        <w:gridCol w:w="3828"/>
      </w:tblGrid>
      <w:tr w:rsidR="00570397" w:rsidRPr="00022E52" w14:paraId="47705607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286B3517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 w:rsidR="00E9521E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33E0858E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1EA0E2E2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3BA12249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2FAD18E5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19AF4A5B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1D2CBBD7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582EE25F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3EFE33B8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74C4317D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25AB7D9A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311A56A2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3912EB37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25D680DD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39AA8997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5A7A4F1B" w14:textId="77777777" w:rsidR="00570397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213998E0" w14:textId="77777777" w:rsidR="00570397" w:rsidRPr="00356BC2" w:rsidRDefault="00570397" w:rsidP="00EF550A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78673E53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5E6D32E1" w14:textId="77777777" w:rsidR="00570397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1E45D774" w14:textId="77777777" w:rsidR="00570397" w:rsidRPr="00356BC2" w:rsidRDefault="00570397" w:rsidP="00EF550A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23F6D3AA" w14:textId="77777777" w:rsidTr="00EF550A">
        <w:trPr>
          <w:trHeight w:val="312"/>
        </w:trPr>
        <w:tc>
          <w:tcPr>
            <w:tcW w:w="1560" w:type="dxa"/>
            <w:vAlign w:val="center"/>
          </w:tcPr>
          <w:p w14:paraId="2BCEF768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</w:t>
            </w:r>
            <w:r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828" w:type="dxa"/>
            <w:shd w:val="clear" w:color="auto" w:fill="EBF9DF"/>
            <w:vAlign w:val="center"/>
          </w:tcPr>
          <w:p w14:paraId="3DF610FF" w14:textId="77777777" w:rsidR="00570397" w:rsidRDefault="00570397" w:rsidP="00EF550A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4F22F01B" w14:textId="77777777" w:rsidR="00570397" w:rsidRPr="00022E52" w:rsidRDefault="00570397" w:rsidP="00570397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Owner</w:t>
      </w:r>
      <w:r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570397" w:rsidRPr="00A76E9A" w14:paraId="2002CC34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0A62235D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1F35B4F" w14:textId="77777777" w:rsidR="00570397" w:rsidRPr="00A76E9A" w:rsidRDefault="00570397" w:rsidP="00EF550A">
            <w:pPr>
              <w:rPr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A76E9A" w14:paraId="1FFDBB91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2660ACF3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5D7B9BF" w14:textId="77777777" w:rsidR="00570397" w:rsidRPr="00A76E9A" w:rsidRDefault="00570397" w:rsidP="00EF550A">
            <w:pPr>
              <w:rPr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A76E9A" w14:paraId="431CB6D3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641161B8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9DECAF4" w14:textId="77777777" w:rsidR="00570397" w:rsidRPr="00A76E9A" w:rsidRDefault="00570397" w:rsidP="00EF550A">
            <w:pPr>
              <w:rPr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A76E9A" w14:paraId="39B7C767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3F9EA1BB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3AF5E0C" w14:textId="77777777" w:rsidR="00570397" w:rsidRPr="00A76E9A" w:rsidRDefault="00570397" w:rsidP="00EF550A">
            <w:pPr>
              <w:rPr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6D41039E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5A699A7A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0580EEB" w14:textId="77777777" w:rsidR="00570397" w:rsidRDefault="00570397" w:rsidP="00EF550A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1A013F4A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7234B1B7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</w:t>
            </w:r>
            <w:r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A92BA48" w14:textId="77777777" w:rsidR="00570397" w:rsidRDefault="00570397" w:rsidP="00EF550A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022E52" w14:paraId="58865AB9" w14:textId="77777777" w:rsidTr="00EF550A">
        <w:trPr>
          <w:trHeight w:val="312"/>
        </w:trPr>
        <w:tc>
          <w:tcPr>
            <w:tcW w:w="1419" w:type="dxa"/>
            <w:vAlign w:val="center"/>
          </w:tcPr>
          <w:p w14:paraId="3CE5B946" w14:textId="77777777" w:rsidR="00570397" w:rsidRPr="00022E52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022E52">
              <w:rPr>
                <w:sz w:val="16"/>
                <w:szCs w:val="16"/>
                <w:lang w:val="nl-NL"/>
              </w:rPr>
              <w:t>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4017F88" w14:textId="77777777" w:rsidR="00570397" w:rsidRDefault="00570397" w:rsidP="00EF550A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p w14:paraId="35534EA3" w14:textId="77777777" w:rsidR="00570397" w:rsidRPr="00A76E9A" w:rsidRDefault="00570397" w:rsidP="00570397">
      <w:pPr>
        <w:tabs>
          <w:tab w:val="left" w:pos="1134"/>
          <w:tab w:val="left" w:pos="5387"/>
        </w:tabs>
        <w:ind w:left="-851"/>
        <w:rPr>
          <w:b/>
        </w:rPr>
      </w:pPr>
      <w:r w:rsidRPr="0087026D">
        <w:rPr>
          <w:b/>
          <w:sz w:val="16"/>
          <w:szCs w:val="16"/>
        </w:rPr>
        <w:br/>
        <w:t>Species*:</w:t>
      </w:r>
      <w:r w:rsidRPr="0087026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7026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87026D">
        <w:rPr>
          <w:b/>
          <w:sz w:val="16"/>
          <w:szCs w:val="16"/>
        </w:rPr>
        <w:t xml:space="preserve"> </w:t>
      </w:r>
      <w:r w:rsidRPr="0087026D">
        <w:rPr>
          <w:sz w:val="16"/>
          <w:szCs w:val="16"/>
        </w:rPr>
        <w:t>Horse</w:t>
      </w:r>
      <w:r w:rsidRPr="0087026D">
        <w:rPr>
          <w:b/>
          <w:sz w:val="16"/>
          <w:szCs w:val="16"/>
        </w:rPr>
        <w:br/>
      </w:r>
      <w:r w:rsidRPr="0087026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7026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87026D">
        <w:rPr>
          <w:b/>
          <w:sz w:val="16"/>
          <w:szCs w:val="16"/>
        </w:rPr>
        <w:t xml:space="preserve"> </w:t>
      </w:r>
      <w:r w:rsidR="000658F9">
        <w:rPr>
          <w:sz w:val="16"/>
          <w:szCs w:val="16"/>
        </w:rPr>
        <w:t>Other, i.e</w:t>
      </w:r>
      <w:r w:rsidRPr="0087026D">
        <w:rPr>
          <w:sz w:val="16"/>
          <w:szCs w:val="16"/>
        </w:rPr>
        <w:t xml:space="preserve">. </w:t>
      </w:r>
      <w:r w:rsidR="00DB5F4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5F48" w:rsidRPr="004D3DED">
        <w:rPr>
          <w:sz w:val="16"/>
        </w:rPr>
        <w:instrText xml:space="preserve"> FORMTEXT </w:instrText>
      </w:r>
      <w:r w:rsidR="00DB5F48" w:rsidRPr="002845B9">
        <w:rPr>
          <w:sz w:val="16"/>
          <w:lang w:val="nl-NL"/>
        </w:rPr>
      </w:r>
      <w:r w:rsidR="00DB5F48" w:rsidRPr="002845B9">
        <w:rPr>
          <w:sz w:val="16"/>
          <w:lang w:val="nl-NL"/>
        </w:rPr>
        <w:fldChar w:fldCharType="separate"/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sz w:val="16"/>
          <w:lang w:val="nl-NL"/>
        </w:rPr>
        <w:fldChar w:fldCharType="end"/>
      </w:r>
      <w:r w:rsidRPr="00A76E9A">
        <w:rPr>
          <w:sz w:val="16"/>
          <w:szCs w:val="16"/>
        </w:rPr>
        <w:br/>
      </w:r>
      <w:r w:rsidRPr="00A76E9A">
        <w:rPr>
          <w:sz w:val="16"/>
          <w:szCs w:val="16"/>
        </w:rPr>
        <w:br/>
      </w:r>
      <w:r w:rsidRPr="00A76E9A">
        <w:rPr>
          <w:b/>
          <w:sz w:val="16"/>
          <w:szCs w:val="16"/>
        </w:rPr>
        <w:t>Your Reference:</w:t>
      </w:r>
      <w:r w:rsidRPr="00A76E9A">
        <w:rPr>
          <w:b/>
          <w:sz w:val="16"/>
          <w:szCs w:val="16"/>
        </w:rPr>
        <w:br/>
      </w:r>
      <w:r w:rsidRPr="00A76E9A">
        <w:rPr>
          <w:sz w:val="12"/>
          <w:szCs w:val="12"/>
        </w:rPr>
        <w:t>Your reference will be listed at the report and the in</w:t>
      </w:r>
      <w:r>
        <w:rPr>
          <w:sz w:val="12"/>
          <w:szCs w:val="12"/>
        </w:rPr>
        <w:t>voice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570397" w:rsidRPr="001379AE" w14:paraId="1158914E" w14:textId="77777777" w:rsidTr="00EF550A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57FC9E7A" w14:textId="77777777" w:rsidR="00570397" w:rsidRDefault="00570397" w:rsidP="00EF550A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645" w:tblpY="155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28"/>
        <w:gridCol w:w="314"/>
        <w:gridCol w:w="629"/>
        <w:gridCol w:w="314"/>
        <w:gridCol w:w="314"/>
        <w:gridCol w:w="314"/>
        <w:gridCol w:w="314"/>
        <w:gridCol w:w="315"/>
      </w:tblGrid>
      <w:tr w:rsidR="0016025F" w14:paraId="0F712524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B0ECB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 country</w:t>
            </w:r>
          </w:p>
        </w:tc>
        <w:tc>
          <w:tcPr>
            <w:tcW w:w="3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20330BA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6025F" w14:paraId="4D86BEA7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2AA9A31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EA018C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A3718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307F65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3F9D7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5E49722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16025F" w14:paraId="5EF01657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454CFB90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</w:t>
            </w:r>
            <w:r>
              <w:rPr>
                <w:b/>
                <w:sz w:val="16"/>
                <w:szCs w:val="16"/>
                <w:lang w:val="nl-NL"/>
              </w:rPr>
              <w:t xml:space="preserve"> date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355B968F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5ABBE39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78AD551D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CA73385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25704411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16025F" w14:paraId="03A97282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B960376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FA960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183BE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87EEE3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2C4A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840B12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16025F" w14:paraId="5A0D08A2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169A84D9" w14:textId="304BEBB8" w:rsidR="0016025F" w:rsidRPr="00022E52" w:rsidRDefault="0016025F" w:rsidP="0016025F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date</w:t>
            </w:r>
            <w:r w:rsidR="00DC1F68" w:rsidRPr="00DC1F68">
              <w:rPr>
                <w:bCs/>
                <w:sz w:val="16"/>
                <w:szCs w:val="16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40E74556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35BB92E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70DBD161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BFC74DE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F1C4196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16025F" w14:paraId="33044777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1111355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1F6D9C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C953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842BDA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1499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E8A1996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16025F" w14:paraId="103D06ED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46366E02" w14:textId="2C420163" w:rsidR="0016025F" w:rsidRPr="00022E52" w:rsidRDefault="0016025F" w:rsidP="0016025F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time</w:t>
            </w:r>
            <w:r w:rsidR="00DC1F68" w:rsidRPr="00DC1F68">
              <w:rPr>
                <w:bCs/>
                <w:sz w:val="16"/>
                <w:szCs w:val="16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31270B09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14:paraId="41DF169C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26733D4F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  <w:right w:val="nil"/>
            </w:tcBorders>
          </w:tcPr>
          <w:p w14:paraId="2E03C2FC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15C1BBB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5A0BB23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237FE44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922344B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16025F" w14:paraId="58259EF1" w14:textId="77777777" w:rsidTr="0016025F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03F783C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14:paraId="6DF449DF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h</w:t>
            </w:r>
            <w:r w:rsidRPr="00022E52">
              <w:rPr>
                <w:sz w:val="16"/>
                <w:szCs w:val="16"/>
                <w:lang w:val="nl-NL"/>
              </w:rPr>
              <w:t>r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FC2D311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0028121D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min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C4B9B55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B92D995" w14:textId="77777777" w:rsidR="0016025F" w:rsidRPr="00022E52" w:rsidRDefault="0016025F" w:rsidP="0016025F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BB1F8DA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5A4A73A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38B0226E" w14:textId="77777777" w:rsidR="0016025F" w:rsidRDefault="0016025F" w:rsidP="0016025F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44" w:tblpY="-10406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427B5C" w:rsidRPr="00132C68" w14:paraId="0597060A" w14:textId="77777777" w:rsidTr="00427B5C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364F5A3E" w14:textId="77777777" w:rsidR="00427B5C" w:rsidRPr="0016025F" w:rsidRDefault="00427B5C" w:rsidP="00427B5C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D45DC6F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C2654FC" w14:textId="77777777" w:rsidR="00427B5C" w:rsidRPr="006635CF" w:rsidRDefault="00427B5C" w:rsidP="00427B5C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427B5C" w:rsidRPr="00132C68" w14:paraId="31B253D7" w14:textId="77777777" w:rsidTr="00427B5C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DCF73D8" w14:textId="77777777" w:rsidR="00427B5C" w:rsidRPr="00E94B5D" w:rsidRDefault="00427B5C" w:rsidP="00427B5C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BE083" w14:textId="12DB66AF" w:rsidR="00427B5C" w:rsidRPr="00E94B5D" w:rsidRDefault="00164286" w:rsidP="00427B5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164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427B5C" w:rsidRPr="006635CF">
              <w:rPr>
                <w:sz w:val="16"/>
                <w:szCs w:val="16"/>
                <w:lang w:val="nl-NL"/>
              </w:rPr>
              <w:t xml:space="preserve"> </w:t>
            </w:r>
            <w:r w:rsidR="00427B5C">
              <w:rPr>
                <w:sz w:val="16"/>
                <w:szCs w:val="16"/>
                <w:lang w:val="nl-NL"/>
              </w:rPr>
              <w:t xml:space="preserve">Contractor </w:t>
            </w:r>
            <w:r w:rsidR="00427B5C" w:rsidRPr="00696CE1">
              <w:rPr>
                <w:sz w:val="12"/>
                <w:szCs w:val="12"/>
                <w:lang w:val="nl-NL"/>
              </w:rPr>
              <w:t>(al</w:t>
            </w:r>
            <w:r w:rsidR="00427B5C">
              <w:rPr>
                <w:sz w:val="12"/>
                <w:szCs w:val="12"/>
                <w:lang w:val="nl-NL"/>
              </w:rPr>
              <w:t>ways</w:t>
            </w:r>
            <w:r w:rsidR="00427B5C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900E085" w14:textId="77777777" w:rsidR="00427B5C" w:rsidRDefault="00427B5C" w:rsidP="00427B5C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427B5C" w:rsidRPr="00132C68" w14:paraId="58D247E2" w14:textId="77777777" w:rsidTr="00427B5C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1472CF5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948247" w14:textId="77777777" w:rsidR="00427B5C" w:rsidRPr="00E94B5D" w:rsidRDefault="00164286" w:rsidP="00427B5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5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27B5C">
              <w:rPr>
                <w:sz w:val="16"/>
                <w:szCs w:val="16"/>
                <w:lang w:val="nl-NL"/>
              </w:rPr>
              <w:t xml:space="preserve"> Extra report to</w:t>
            </w:r>
            <w:r w:rsidR="00427B5C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656BE60" w14:textId="77777777" w:rsidR="00427B5C" w:rsidRDefault="00427B5C" w:rsidP="00427B5C">
            <w:pPr>
              <w:rPr>
                <w:sz w:val="16"/>
                <w:szCs w:val="16"/>
                <w:lang w:val="nl-NL"/>
              </w:rPr>
            </w:pPr>
          </w:p>
        </w:tc>
      </w:tr>
      <w:tr w:rsidR="00427B5C" w:rsidRPr="00132C68" w14:paraId="53F424F7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61C8F3B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0AF9403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ACE1F2A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08E738F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132C68" w14:paraId="5EB35A51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83B06C6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B7FBB1C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1E3A1191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4C0ACD6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132C68" w14:paraId="771603A7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19CC7B2" w14:textId="77777777" w:rsidR="00427B5C" w:rsidRPr="00E94B5D" w:rsidRDefault="00427B5C" w:rsidP="00427B5C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6A5AB38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</w:t>
            </w:r>
            <w:r>
              <w:rPr>
                <w:sz w:val="16"/>
                <w:szCs w:val="16"/>
                <w:lang w:val="nl-NL"/>
              </w:rPr>
              <w:t>ess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6CA6359E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F63EA08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132C68" w14:paraId="7FE7D214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2971A33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9D4EC2C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8751F11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03582CD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132C68" w14:paraId="67B3B4F4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B7340C6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F88E158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139B8B9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E705D2F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132C68" w14:paraId="0DA53737" w14:textId="77777777" w:rsidTr="00427B5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431EF98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AC19D32" w14:textId="77777777" w:rsidR="00427B5C" w:rsidRPr="006635CF" w:rsidRDefault="00427B5C" w:rsidP="00427B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0B84E1F" w14:textId="77777777" w:rsidR="00427B5C" w:rsidRDefault="00427B5C" w:rsidP="00427B5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999D5A0" w14:textId="77777777" w:rsidR="00427B5C" w:rsidRPr="00DC5E55" w:rsidRDefault="00427B5C" w:rsidP="00427B5C">
            <w:pPr>
              <w:rPr>
                <w:sz w:val="16"/>
                <w:lang w:val="nl-NL"/>
              </w:rPr>
            </w:pPr>
          </w:p>
        </w:tc>
      </w:tr>
      <w:tr w:rsidR="00427B5C" w:rsidRPr="00653E79" w14:paraId="45BD2A6C" w14:textId="77777777" w:rsidTr="00427B5C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643F587" w14:textId="77777777" w:rsidR="00427B5C" w:rsidRPr="00E94B5D" w:rsidRDefault="00427B5C" w:rsidP="00427B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82EE687" w14:textId="77777777" w:rsidR="00427B5C" w:rsidRPr="00653E79" w:rsidRDefault="00164286" w:rsidP="00427B5C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B5C" w:rsidRPr="00653E7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27B5C" w:rsidRPr="00653E79">
              <w:rPr>
                <w:b/>
                <w:sz w:val="16"/>
                <w:szCs w:val="16"/>
              </w:rPr>
              <w:t xml:space="preserve">   Report in English instead of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A4EA282" w14:textId="77777777" w:rsidR="00427B5C" w:rsidRPr="00653E79" w:rsidRDefault="00427B5C" w:rsidP="00427B5C">
            <w:pPr>
              <w:rPr>
                <w:sz w:val="16"/>
                <w:szCs w:val="16"/>
              </w:rPr>
            </w:pPr>
          </w:p>
        </w:tc>
      </w:tr>
    </w:tbl>
    <w:p w14:paraId="051138DF" w14:textId="77777777" w:rsidR="00570397" w:rsidRDefault="00570397" w:rsidP="00427B5C">
      <w:pPr>
        <w:tabs>
          <w:tab w:val="left" w:pos="0"/>
        </w:tabs>
        <w:ind w:left="-851"/>
        <w:rPr>
          <w:b/>
          <w:sz w:val="16"/>
          <w:szCs w:val="16"/>
        </w:rPr>
      </w:pPr>
      <w:r w:rsidRPr="00CB00BD">
        <w:rPr>
          <w:b/>
          <w:noProof/>
          <w:lang w:eastAsia="en-GB"/>
        </w:rPr>
        <w:t xml:space="preserve"> </w:t>
      </w:r>
      <w:r w:rsidRPr="00CB00BD">
        <w:rPr>
          <w:b/>
        </w:rPr>
        <w:br/>
      </w:r>
      <w:r w:rsidRPr="00CB00BD">
        <w:rPr>
          <w:b/>
          <w:sz w:val="16"/>
          <w:szCs w:val="16"/>
        </w:rPr>
        <w:t>Reason for submission*:</w:t>
      </w:r>
      <w:r w:rsidRPr="00CB00B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0B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CB00BD">
        <w:rPr>
          <w:b/>
          <w:sz w:val="16"/>
          <w:szCs w:val="16"/>
        </w:rPr>
        <w:t xml:space="preserve"> </w:t>
      </w:r>
      <w:r w:rsidRPr="00CB00BD">
        <w:rPr>
          <w:sz w:val="16"/>
          <w:szCs w:val="16"/>
        </w:rPr>
        <w:t>Export</w:t>
      </w:r>
      <w:r w:rsidRPr="00CB00BD">
        <w:rPr>
          <w:sz w:val="16"/>
          <w:szCs w:val="16"/>
        </w:rPr>
        <w:br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0B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CB00BD">
        <w:rPr>
          <w:b/>
          <w:sz w:val="16"/>
          <w:szCs w:val="16"/>
        </w:rPr>
        <w:t xml:space="preserve"> </w:t>
      </w:r>
      <w:r w:rsidRPr="00CB00BD">
        <w:rPr>
          <w:sz w:val="16"/>
          <w:szCs w:val="16"/>
        </w:rPr>
        <w:t>Screening</w:t>
      </w:r>
      <w:r w:rsidRPr="00CB00BD">
        <w:rPr>
          <w:b/>
          <w:sz w:val="16"/>
          <w:szCs w:val="16"/>
        </w:rPr>
        <w:br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0B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CB00BD"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Breeding</w:t>
      </w:r>
      <w:r w:rsidRPr="00CB00BD">
        <w:rPr>
          <w:b/>
          <w:sz w:val="16"/>
          <w:szCs w:val="16"/>
        </w:rPr>
        <w:br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r w:rsidRPr="00CB00B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0B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CB00BD"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Other</w:t>
      </w:r>
      <w:r w:rsidRPr="00CB00BD">
        <w:rPr>
          <w:sz w:val="16"/>
          <w:szCs w:val="16"/>
        </w:rPr>
        <w:t xml:space="preserve">, nl. </w:t>
      </w:r>
      <w:r w:rsidR="00DB5F4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5F48" w:rsidRPr="004D3DED">
        <w:rPr>
          <w:sz w:val="16"/>
        </w:rPr>
        <w:instrText xml:space="preserve"> FORMTEXT </w:instrText>
      </w:r>
      <w:r w:rsidR="00DB5F48" w:rsidRPr="002845B9">
        <w:rPr>
          <w:sz w:val="16"/>
          <w:lang w:val="nl-NL"/>
        </w:rPr>
      </w:r>
      <w:r w:rsidR="00DB5F48" w:rsidRPr="002845B9">
        <w:rPr>
          <w:sz w:val="16"/>
          <w:lang w:val="nl-NL"/>
        </w:rPr>
        <w:fldChar w:fldCharType="separate"/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noProof/>
          <w:sz w:val="16"/>
          <w:lang w:val="nl-NL"/>
        </w:rPr>
        <w:t> </w:t>
      </w:r>
      <w:r w:rsidR="00DB5F48" w:rsidRPr="002845B9">
        <w:rPr>
          <w:sz w:val="16"/>
          <w:lang w:val="nl-NL"/>
        </w:rPr>
        <w:fldChar w:fldCharType="end"/>
      </w:r>
      <w:r w:rsidR="00427B5C">
        <w:rPr>
          <w:sz w:val="16"/>
          <w:szCs w:val="16"/>
        </w:rPr>
        <w:br/>
      </w:r>
      <w:r w:rsidR="00427B5C">
        <w:rPr>
          <w:sz w:val="16"/>
          <w:szCs w:val="16"/>
        </w:rPr>
        <w:br/>
      </w:r>
    </w:p>
    <w:tbl>
      <w:tblPr>
        <w:tblStyle w:val="Tabelraster"/>
        <w:tblpPr w:leftFromText="141" w:rightFromText="141" w:vertAnchor="text" w:horzAnchor="page" w:tblpX="6245" w:tblpY="3997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6025F" w:rsidRPr="00653E79" w14:paraId="21DADB03" w14:textId="77777777" w:rsidTr="00427B5C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0BF6901" w14:textId="77777777" w:rsidR="0016025F" w:rsidRPr="00653E79" w:rsidRDefault="0016025F" w:rsidP="00427B5C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A2C025C" w14:textId="77777777" w:rsidR="0016025F" w:rsidRPr="00653E79" w:rsidRDefault="0016025F" w:rsidP="00427B5C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653E79">
              <w:rPr>
                <w:b/>
                <w:sz w:val="16"/>
                <w:szCs w:val="16"/>
              </w:rPr>
              <w:t xml:space="preserve">Invoice to: </w:t>
            </w:r>
            <w:r w:rsidRPr="00653E79">
              <w:rPr>
                <w:b/>
                <w:sz w:val="16"/>
                <w:szCs w:val="16"/>
              </w:rPr>
              <w:br/>
            </w:r>
            <w:r w:rsidRPr="00653E79">
              <w:rPr>
                <w:sz w:val="12"/>
                <w:szCs w:val="12"/>
              </w:rPr>
              <w:t>(Unless indicated below the contractor will receive the invoice and therefore the contractor is responsible for the correct billing)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56369B4" w14:textId="77777777" w:rsidR="0016025F" w:rsidRPr="00653E79" w:rsidRDefault="0016025F" w:rsidP="00427B5C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16025F" w:rsidRPr="00696CE1" w14:paraId="71D09A1B" w14:textId="77777777" w:rsidTr="00427B5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410B38A" w14:textId="77777777" w:rsidR="0016025F" w:rsidRPr="00653E79" w:rsidRDefault="0016025F" w:rsidP="00427B5C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B0D6" w14:textId="77777777" w:rsidR="0016025F" w:rsidRDefault="00164286" w:rsidP="00427B5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5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6025F" w:rsidRPr="006635CF">
              <w:rPr>
                <w:sz w:val="16"/>
                <w:szCs w:val="16"/>
                <w:lang w:val="nl-NL"/>
              </w:rPr>
              <w:t xml:space="preserve"> </w:t>
            </w:r>
            <w:r w:rsidR="0016025F">
              <w:rPr>
                <w:b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7C0FDAC" w14:textId="77777777" w:rsidR="0016025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</w:tr>
      <w:tr w:rsidR="0016025F" w:rsidRPr="00696CE1" w14:paraId="744F928E" w14:textId="77777777" w:rsidTr="00427B5C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B4E9DA" w14:textId="77777777" w:rsidR="0016025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4DB3" w14:textId="77777777" w:rsidR="0016025F" w:rsidRPr="00AB6144" w:rsidRDefault="00164286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5F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6025F" w:rsidRPr="006635CF">
              <w:rPr>
                <w:sz w:val="16"/>
                <w:szCs w:val="16"/>
                <w:lang w:val="nl-NL"/>
              </w:rPr>
              <w:t xml:space="preserve"> </w:t>
            </w:r>
            <w:r w:rsidR="0016025F">
              <w:rPr>
                <w:b/>
                <w:sz w:val="16"/>
                <w:szCs w:val="16"/>
                <w:lang w:val="nl-NL"/>
              </w:rPr>
              <w:t>Owner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AF61" w14:textId="77777777" w:rsidR="0016025F" w:rsidRPr="00AB6144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Agreed by owner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7FE16E6" w14:textId="77777777" w:rsidR="0016025F" w:rsidRPr="00AB6144" w:rsidRDefault="00164286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5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29C1365F" w14:textId="77777777" w:rsidR="0016025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</w:tr>
      <w:tr w:rsidR="0016025F" w:rsidRPr="00696CE1" w14:paraId="79E875CB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BB64CB2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0BA90CED" w14:textId="77777777" w:rsidR="0016025F" w:rsidRPr="00B32242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6F61A5C7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021C0A7" w14:textId="77777777" w:rsidR="0016025F" w:rsidRDefault="0016025F" w:rsidP="00427B5C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6025F" w:rsidRPr="00696CE1" w14:paraId="76430CAF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5FBF69D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E30C745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0595A91" w14:textId="77777777" w:rsidR="0016025F" w:rsidRPr="007425E0" w:rsidRDefault="0016025F" w:rsidP="00427B5C">
            <w:pPr>
              <w:rPr>
                <w:sz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EF41E80" w14:textId="77777777" w:rsidR="0016025F" w:rsidRPr="007425E0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1C322FB5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54A8B4A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7CE5726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1F2084C" w14:textId="77777777" w:rsidR="0016025F" w:rsidRDefault="0016025F" w:rsidP="00427B5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D352DFE" w14:textId="77777777" w:rsidR="0016025F" w:rsidRPr="007425E0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1C6DB216" w14:textId="77777777" w:rsidTr="00427B5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C5D02B4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73D85F7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 owner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E490EA6" w14:textId="77777777" w:rsidR="0016025F" w:rsidRDefault="0016025F" w:rsidP="00427B5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3C3DFCE" w14:textId="77777777" w:rsidR="0016025F" w:rsidRPr="007425E0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302172B5" w14:textId="77777777" w:rsidTr="00427B5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755BE13" w14:textId="77777777" w:rsidR="0016025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6F69AEB3" w14:textId="77777777" w:rsidR="0016025F" w:rsidRPr="007425E0" w:rsidRDefault="00164286" w:rsidP="00427B5C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5F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6025F" w:rsidRPr="006635CF">
              <w:rPr>
                <w:sz w:val="16"/>
                <w:szCs w:val="16"/>
                <w:lang w:val="nl-NL"/>
              </w:rPr>
              <w:t xml:space="preserve"> </w:t>
            </w:r>
            <w:r w:rsidR="0016025F">
              <w:rPr>
                <w:b/>
                <w:sz w:val="16"/>
                <w:szCs w:val="16"/>
                <w:lang w:val="nl-NL"/>
              </w:rPr>
              <w:t>Other</w:t>
            </w:r>
            <w:r w:rsidR="0016025F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45FF406" w14:textId="77777777" w:rsidR="0016025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</w:tr>
      <w:tr w:rsidR="0016025F" w:rsidRPr="00696CE1" w14:paraId="206A734C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E3A4C25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D87D85E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F847F71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919DE1A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458E3517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ED5FB02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20B51BE" w14:textId="77777777" w:rsidR="0016025F" w:rsidRPr="00193C3D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74BD3F1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30EB04C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098BA5E6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B979941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1DF5405" w14:textId="77777777" w:rsidR="0016025F" w:rsidRPr="00193C3D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FA6EB9A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1A95E18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158E921C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D6820AD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EBA6890" w14:textId="77777777" w:rsidR="0016025F" w:rsidRPr="00193C3D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04A1C60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62F7453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02CD216E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987FCB0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0F5AE7A" w14:textId="77777777" w:rsidR="0016025F" w:rsidRPr="00193C3D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C333D30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4BF1D20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7840DFE2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2883368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E28EA56" w14:textId="77777777" w:rsidR="0016025F" w:rsidRPr="00193C3D" w:rsidRDefault="0016025F" w:rsidP="00427B5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2B2AFA5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C0934F2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41533944" w14:textId="77777777" w:rsidTr="00427B5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BD9D53D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ED673FB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42C308A" w14:textId="77777777" w:rsidR="0016025F" w:rsidRDefault="0016025F" w:rsidP="00427B5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E4ED521" w14:textId="77777777" w:rsidR="0016025F" w:rsidRPr="00245555" w:rsidRDefault="0016025F" w:rsidP="00427B5C">
            <w:pPr>
              <w:rPr>
                <w:sz w:val="16"/>
                <w:lang w:val="nl-NL"/>
              </w:rPr>
            </w:pPr>
          </w:p>
        </w:tc>
      </w:tr>
      <w:tr w:rsidR="0016025F" w:rsidRPr="00696CE1" w14:paraId="2AAF87BE" w14:textId="77777777" w:rsidTr="00427B5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0C8BD38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00FED2E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E0ABD67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D10DB08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</w:tr>
      <w:tr w:rsidR="0016025F" w:rsidRPr="00696CE1" w14:paraId="76FBAF1B" w14:textId="77777777" w:rsidTr="00427B5C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AF74297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AC26808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F1DD831" w14:textId="77777777" w:rsidR="0016025F" w:rsidRPr="006635CF" w:rsidRDefault="0016025F" w:rsidP="00427B5C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079A0CF" w14:textId="77777777" w:rsidR="00762440" w:rsidRPr="00762440" w:rsidRDefault="0016025F" w:rsidP="00762440">
      <w:pPr>
        <w:tabs>
          <w:tab w:val="left" w:pos="1134"/>
          <w:tab w:val="left" w:pos="5387"/>
        </w:tabs>
        <w:ind w:right="-781"/>
        <w:rPr>
          <w:sz w:val="16"/>
        </w:rPr>
      </w:pPr>
      <w:r>
        <w:rPr>
          <w:b/>
          <w:sz w:val="16"/>
          <w:szCs w:val="16"/>
        </w:rPr>
        <w:br/>
      </w:r>
      <w:r w:rsidR="00427B5C">
        <w:rPr>
          <w:b/>
          <w:sz w:val="16"/>
          <w:szCs w:val="16"/>
        </w:rPr>
        <w:br/>
      </w:r>
      <w:r w:rsidR="00653E79">
        <w:rPr>
          <w:b/>
          <w:sz w:val="16"/>
          <w:szCs w:val="16"/>
        </w:rPr>
        <w:t>Remarks</w:t>
      </w:r>
      <w:r w:rsidR="00762440" w:rsidRPr="00762440">
        <w:rPr>
          <w:b/>
          <w:sz w:val="16"/>
          <w:szCs w:val="16"/>
        </w:rPr>
        <w:t>:</w:t>
      </w:r>
      <w:r w:rsidR="00762440" w:rsidRPr="00762440">
        <w:rPr>
          <w:sz w:val="16"/>
        </w:rPr>
        <w:t xml:space="preserve"> </w:t>
      </w:r>
      <w:r w:rsidR="00762440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2440" w:rsidRPr="00762440">
        <w:rPr>
          <w:sz w:val="16"/>
        </w:rPr>
        <w:instrText xml:space="preserve"> FORMTEXT </w:instrText>
      </w:r>
      <w:r w:rsidR="00762440" w:rsidRPr="002845B9">
        <w:rPr>
          <w:sz w:val="16"/>
          <w:lang w:val="nl-NL"/>
        </w:rPr>
      </w:r>
      <w:r w:rsidR="00762440" w:rsidRPr="002845B9">
        <w:rPr>
          <w:sz w:val="16"/>
          <w:lang w:val="nl-NL"/>
        </w:rPr>
        <w:fldChar w:fldCharType="separate"/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sz w:val="16"/>
          <w:lang w:val="nl-NL"/>
        </w:rPr>
        <w:fldChar w:fldCharType="end"/>
      </w:r>
      <w:r w:rsidR="00762440" w:rsidRPr="00653E79">
        <w:rPr>
          <w:sz w:val="16"/>
        </w:rPr>
        <w:br/>
      </w:r>
      <w:r w:rsidR="00762440" w:rsidRPr="00653E79">
        <w:rPr>
          <w:sz w:val="16"/>
        </w:rPr>
        <w:br/>
      </w:r>
      <w:r w:rsidR="00762440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2440" w:rsidRPr="00762440">
        <w:rPr>
          <w:sz w:val="16"/>
        </w:rPr>
        <w:instrText xml:space="preserve"> FORMTEXT </w:instrText>
      </w:r>
      <w:r w:rsidR="00762440" w:rsidRPr="002845B9">
        <w:rPr>
          <w:sz w:val="16"/>
          <w:lang w:val="nl-NL"/>
        </w:rPr>
      </w:r>
      <w:r w:rsidR="00762440" w:rsidRPr="002845B9">
        <w:rPr>
          <w:sz w:val="16"/>
          <w:lang w:val="nl-NL"/>
        </w:rPr>
        <w:fldChar w:fldCharType="separate"/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noProof/>
          <w:sz w:val="16"/>
          <w:lang w:val="nl-NL"/>
        </w:rPr>
        <w:t> </w:t>
      </w:r>
      <w:r w:rsidR="00762440" w:rsidRPr="002845B9">
        <w:rPr>
          <w:sz w:val="16"/>
          <w:lang w:val="nl-NL"/>
        </w:rPr>
        <w:fldChar w:fldCharType="end"/>
      </w:r>
    </w:p>
    <w:p w14:paraId="451B04BC" w14:textId="57D81A9C" w:rsidR="00570397" w:rsidRPr="00FA257C" w:rsidRDefault="00570397" w:rsidP="00762440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</w:rPr>
      </w:pPr>
      <w:r w:rsidRPr="00FA257C">
        <w:rPr>
          <w:b/>
          <w:sz w:val="16"/>
          <w:szCs w:val="16"/>
        </w:rPr>
        <w:t>Contractor</w:t>
      </w:r>
      <w:r w:rsidRPr="00FA257C">
        <w:rPr>
          <w:b/>
          <w:sz w:val="16"/>
          <w:szCs w:val="16"/>
        </w:rPr>
        <w:br/>
      </w:r>
      <w:r w:rsidRPr="00FA257C">
        <w:rPr>
          <w:sz w:val="16"/>
          <w:szCs w:val="16"/>
        </w:rPr>
        <w:t>(By signing of this subm</w:t>
      </w:r>
      <w:r w:rsidR="00FC1D2C">
        <w:rPr>
          <w:sz w:val="16"/>
          <w:szCs w:val="16"/>
        </w:rPr>
        <w:t xml:space="preserve">ission form you agree with </w:t>
      </w:r>
      <w:hyperlink r:id="rId8" w:history="1">
        <w:r w:rsidR="00873163">
          <w:rPr>
            <w:rStyle w:val="Hyperlink"/>
            <w:sz w:val="16"/>
            <w:szCs w:val="16"/>
            <w:lang w:val="en-US"/>
          </w:rPr>
          <w:t>the Conditions of Acceptanc</w:t>
        </w:r>
        <w:r w:rsidR="00873163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873163">
          <w:rPr>
            <w:rStyle w:val="Hyperlink"/>
            <w:sz w:val="16"/>
            <w:szCs w:val="16"/>
            <w:lang w:val="en-US"/>
          </w:rPr>
          <w:t>of</w:t>
        </w:r>
        <w:r w:rsidR="00873163" w:rsidRPr="00873163">
          <w:rPr>
            <w:rStyle w:val="Hyperlink"/>
            <w:sz w:val="16"/>
            <w:szCs w:val="16"/>
            <w:lang w:val="en-US"/>
          </w:rPr>
          <w:t xml:space="preserve"> Wageningen Bioveterinary Research </w:t>
        </w:r>
        <w:r w:rsidR="00873163">
          <w:rPr>
            <w:rStyle w:val="Hyperlink"/>
            <w:sz w:val="16"/>
            <w:szCs w:val="16"/>
            <w:lang w:val="en-US"/>
          </w:rPr>
          <w:t>and th</w:t>
        </w:r>
        <w:r w:rsidR="00873163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873163">
          <w:rPr>
            <w:rStyle w:val="Hyperlink"/>
            <w:sz w:val="16"/>
            <w:szCs w:val="16"/>
            <w:lang w:val="en-US"/>
          </w:rPr>
          <w:t xml:space="preserve">General Conditions of </w:t>
        </w:r>
        <w:r w:rsidR="00873163" w:rsidRPr="00873163">
          <w:rPr>
            <w:rStyle w:val="Hyperlink"/>
            <w:sz w:val="16"/>
            <w:szCs w:val="16"/>
            <w:lang w:val="en-US"/>
          </w:rPr>
          <w:t>Wageningen University &amp; Research</w:t>
        </w:r>
      </w:hyperlink>
      <w:r w:rsidRPr="00FA257C">
        <w:rPr>
          <w:sz w:val="16"/>
          <w:szCs w:val="16"/>
        </w:rPr>
        <w:t>)</w:t>
      </w: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570397" w:rsidRPr="006635CF" w14:paraId="6ED9D634" w14:textId="77777777" w:rsidTr="00EF550A">
        <w:trPr>
          <w:trHeight w:val="312"/>
        </w:trPr>
        <w:tc>
          <w:tcPr>
            <w:tcW w:w="1843" w:type="dxa"/>
            <w:vAlign w:val="center"/>
          </w:tcPr>
          <w:p w14:paraId="38916A7A" w14:textId="7B3BF57F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="00DC1F68" w:rsidRPr="00DC1F68">
              <w:rPr>
                <w:bCs/>
                <w:sz w:val="16"/>
                <w:szCs w:val="16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DAE9D6B" w14:textId="77777777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6635CF" w14:paraId="5D0BFBD5" w14:textId="77777777" w:rsidTr="00EF550A">
        <w:trPr>
          <w:trHeight w:val="312"/>
        </w:trPr>
        <w:tc>
          <w:tcPr>
            <w:tcW w:w="1843" w:type="dxa"/>
            <w:vAlign w:val="center"/>
          </w:tcPr>
          <w:p w14:paraId="35FB7BE8" w14:textId="464614BA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="00DC1F68" w:rsidRPr="00DC1F68">
              <w:rPr>
                <w:bCs/>
                <w:sz w:val="16"/>
                <w:szCs w:val="16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BCD463B" w14:textId="77777777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570397" w:rsidRPr="006635CF" w14:paraId="168A5810" w14:textId="77777777" w:rsidTr="00EF550A">
        <w:trPr>
          <w:trHeight w:val="624"/>
        </w:trPr>
        <w:tc>
          <w:tcPr>
            <w:tcW w:w="1843" w:type="dxa"/>
            <w:vAlign w:val="center"/>
          </w:tcPr>
          <w:p w14:paraId="2FC8EF46" w14:textId="09960CB3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 w:rsidR="00DC1F68" w:rsidRPr="00DC1F68">
              <w:rPr>
                <w:bCs/>
                <w:sz w:val="16"/>
                <w:szCs w:val="16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A90228D" w14:textId="77777777" w:rsidR="00570397" w:rsidRPr="006635CF" w:rsidRDefault="00570397" w:rsidP="00EF550A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461134F" w14:textId="77777777" w:rsidR="00570397" w:rsidRDefault="00570397" w:rsidP="00570397">
      <w:pPr>
        <w:rPr>
          <w:b/>
          <w:sz w:val="18"/>
          <w:lang w:val="nl-NL"/>
        </w:rPr>
        <w:sectPr w:rsidR="00570397" w:rsidSect="008A48F1">
          <w:headerReference w:type="default" r:id="rId9"/>
          <w:footerReference w:type="default" r:id="rId10"/>
          <w:pgSz w:w="11906" w:h="16838"/>
          <w:pgMar w:top="1474" w:right="1418" w:bottom="624" w:left="1418" w:header="142" w:footer="283" w:gutter="0"/>
          <w:cols w:num="2" w:space="708"/>
          <w:docGrid w:linePitch="360"/>
        </w:sectPr>
      </w:pPr>
    </w:p>
    <w:p w14:paraId="2B2EB210" w14:textId="77777777" w:rsidR="00570397" w:rsidRPr="00C625B2" w:rsidRDefault="00570397" w:rsidP="00570397">
      <w:pPr>
        <w:rPr>
          <w:b/>
          <w:sz w:val="8"/>
          <w:szCs w:val="8"/>
          <w:lang w:val="nl-NL"/>
        </w:rPr>
      </w:pPr>
    </w:p>
    <w:p w14:paraId="3971ED06" w14:textId="77777777" w:rsidR="00570397" w:rsidRDefault="00570397" w:rsidP="00570397">
      <w:pPr>
        <w:ind w:left="-426" w:firstLine="426"/>
        <w:rPr>
          <w:b/>
          <w:sz w:val="18"/>
          <w:lang w:val="nl-NL"/>
        </w:rPr>
      </w:pPr>
      <w:r>
        <w:rPr>
          <w:b/>
          <w:sz w:val="18"/>
          <w:lang w:val="nl-NL"/>
        </w:rPr>
        <w:t>Sample submisson form (Horse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1548"/>
        <w:gridCol w:w="427"/>
        <w:gridCol w:w="2142"/>
        <w:gridCol w:w="428"/>
        <w:gridCol w:w="1285"/>
        <w:gridCol w:w="428"/>
        <w:gridCol w:w="2679"/>
      </w:tblGrid>
      <w:tr w:rsidR="00570397" w:rsidRPr="00161ABB" w14:paraId="02BEE914" w14:textId="77777777" w:rsidTr="00287483">
        <w:trPr>
          <w:trHeight w:val="227"/>
        </w:trPr>
        <w:tc>
          <w:tcPr>
            <w:tcW w:w="5000" w:type="pct"/>
            <w:gridSpan w:val="8"/>
            <w:vAlign w:val="center"/>
          </w:tcPr>
          <w:p w14:paraId="629ED785" w14:textId="77777777" w:rsidR="00570397" w:rsidRPr="00161ABB" w:rsidRDefault="00570397" w:rsidP="00EF550A">
            <w:pPr>
              <w:rPr>
                <w:b/>
                <w:sz w:val="18"/>
              </w:rPr>
            </w:pPr>
            <w:r w:rsidRPr="00161ABB">
              <w:rPr>
                <w:sz w:val="16"/>
              </w:rPr>
              <w:t>Please chose one or more options als sample t</w:t>
            </w:r>
            <w:r>
              <w:rPr>
                <w:sz w:val="16"/>
              </w:rPr>
              <w:t>y</w:t>
            </w:r>
            <w:r w:rsidRPr="00161ABB">
              <w:rPr>
                <w:sz w:val="16"/>
              </w:rPr>
              <w:t>pe*:</w:t>
            </w:r>
          </w:p>
        </w:tc>
      </w:tr>
      <w:tr w:rsidR="00570397" w14:paraId="0E02988B" w14:textId="77777777" w:rsidTr="00287483">
        <w:trPr>
          <w:trHeight w:val="227"/>
        </w:trPr>
        <w:tc>
          <w:tcPr>
            <w:tcW w:w="221" w:type="pct"/>
            <w:vAlign w:val="center"/>
          </w:tcPr>
          <w:p w14:paraId="71005CFC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28" w:type="pct"/>
            <w:vAlign w:val="center"/>
          </w:tcPr>
          <w:p w14:paraId="35FC1CA5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Bloo</w:t>
            </w:r>
            <w:r w:rsidRPr="009721BE">
              <w:rPr>
                <w:sz w:val="16"/>
                <w:lang w:val="nl-NL"/>
              </w:rPr>
              <w:t>d (serum)</w:t>
            </w:r>
          </w:p>
        </w:tc>
        <w:tc>
          <w:tcPr>
            <w:tcW w:w="229" w:type="pct"/>
            <w:vAlign w:val="center"/>
          </w:tcPr>
          <w:p w14:paraId="23E3C27B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45" w:type="pct"/>
            <w:vAlign w:val="center"/>
          </w:tcPr>
          <w:p w14:paraId="73A8A8AB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Bloo</w:t>
            </w:r>
            <w:r w:rsidRPr="009721BE">
              <w:rPr>
                <w:sz w:val="16"/>
                <w:lang w:val="nl-NL"/>
              </w:rPr>
              <w:t>d (heparine</w:t>
            </w:r>
            <w:r>
              <w:rPr>
                <w:sz w:val="16"/>
                <w:lang w:val="nl-NL"/>
              </w:rPr>
              <w:t>/EDTA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229" w:type="pct"/>
            <w:vAlign w:val="center"/>
          </w:tcPr>
          <w:p w14:paraId="285BACF9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687" w:type="pct"/>
            <w:vAlign w:val="center"/>
          </w:tcPr>
          <w:p w14:paraId="600781E1" w14:textId="77777777" w:rsidR="00570397" w:rsidRPr="00FA74D8" w:rsidRDefault="00570397" w:rsidP="00EF550A">
            <w:pPr>
              <w:rPr>
                <w:sz w:val="18"/>
                <w:lang w:val="nl-NL"/>
              </w:rPr>
            </w:pPr>
            <w:r>
              <w:rPr>
                <w:sz w:val="16"/>
                <w:lang w:val="nl-NL"/>
              </w:rPr>
              <w:t>Orga</w:t>
            </w:r>
            <w:r w:rsidRPr="00161ABB">
              <w:rPr>
                <w:sz w:val="16"/>
                <w:lang w:val="nl-NL"/>
              </w:rPr>
              <w:t>n</w:t>
            </w:r>
          </w:p>
        </w:tc>
        <w:tc>
          <w:tcPr>
            <w:tcW w:w="229" w:type="pct"/>
            <w:tcBorders>
              <w:bottom w:val="single" w:sz="4" w:space="0" w:color="auto"/>
            </w:tcBorders>
            <w:vAlign w:val="center"/>
          </w:tcPr>
          <w:p w14:paraId="1B0E8223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91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31" w:type="pct"/>
            <w:tcBorders>
              <w:bottom w:val="single" w:sz="4" w:space="0" w:color="auto"/>
            </w:tcBorders>
            <w:vAlign w:val="center"/>
          </w:tcPr>
          <w:p w14:paraId="16A333B0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79AE">
              <w:rPr>
                <w:sz w:val="16"/>
                <w:shd w:val="clear" w:color="auto" w:fill="EBF9DF"/>
                <w:lang w:val="nl-NL"/>
              </w:rPr>
              <w:instrText xml:space="preserve"> FORMTEXT </w:instrText>
            </w:r>
            <w:r w:rsidRPr="001379AE">
              <w:rPr>
                <w:sz w:val="16"/>
                <w:shd w:val="clear" w:color="auto" w:fill="EBF9DF"/>
                <w:lang w:val="nl-NL"/>
              </w:rPr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separate"/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end"/>
            </w:r>
            <w:r>
              <w:rPr>
                <w:sz w:val="16"/>
                <w:lang w:val="nl-NL"/>
              </w:rPr>
              <w:t xml:space="preserve"> (number</w:t>
            </w:r>
            <w:r w:rsidRPr="009721BE">
              <w:rPr>
                <w:sz w:val="16"/>
                <w:lang w:val="nl-NL"/>
              </w:rPr>
              <w:t xml:space="preserve">) </w:t>
            </w:r>
            <w:r>
              <w:rPr>
                <w:sz w:val="16"/>
                <w:lang w:val="nl-NL"/>
              </w:rPr>
              <w:t>pieces</w:t>
            </w:r>
          </w:p>
        </w:tc>
      </w:tr>
      <w:tr w:rsidR="00570397" w14:paraId="13BEE025" w14:textId="77777777" w:rsidTr="00287483">
        <w:trPr>
          <w:trHeight w:val="227"/>
        </w:trPr>
        <w:tc>
          <w:tcPr>
            <w:tcW w:w="221" w:type="pct"/>
            <w:vAlign w:val="center"/>
          </w:tcPr>
          <w:p w14:paraId="14A2C96A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28" w:type="pct"/>
            <w:vAlign w:val="center"/>
          </w:tcPr>
          <w:p w14:paraId="4415B4D5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229" w:type="pct"/>
            <w:vAlign w:val="center"/>
          </w:tcPr>
          <w:p w14:paraId="0FC73A9B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58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45" w:type="pct"/>
            <w:vAlign w:val="center"/>
          </w:tcPr>
          <w:p w14:paraId="691FFD03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Sperm</w:t>
            </w:r>
          </w:p>
        </w:tc>
        <w:tc>
          <w:tcPr>
            <w:tcW w:w="229" w:type="pct"/>
            <w:vAlign w:val="center"/>
          </w:tcPr>
          <w:p w14:paraId="0B3A387B" w14:textId="77777777" w:rsidR="00570397" w:rsidRDefault="00164286" w:rsidP="00EF550A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39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687" w:type="pct"/>
            <w:tcBorders>
              <w:right w:val="single" w:sz="4" w:space="0" w:color="auto"/>
            </w:tcBorders>
            <w:vAlign w:val="center"/>
          </w:tcPr>
          <w:p w14:paraId="539578BC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Other</w:t>
            </w:r>
            <w:r w:rsidR="000658F9">
              <w:rPr>
                <w:sz w:val="16"/>
                <w:lang w:val="nl-NL"/>
              </w:rPr>
              <w:t>, i.e</w:t>
            </w:r>
            <w:r w:rsidRPr="009721BE">
              <w:rPr>
                <w:sz w:val="16"/>
                <w:lang w:val="nl-NL"/>
              </w:rPr>
              <w:t>.: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845AB06" w14:textId="77777777" w:rsidR="00570397" w:rsidRDefault="00570397" w:rsidP="00EF550A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6ABC2EDF" w14:textId="31823C88" w:rsidR="00785C49" w:rsidRPr="003D5782" w:rsidRDefault="00785C49" w:rsidP="00785C49">
      <w:pPr>
        <w:rPr>
          <w:sz w:val="4"/>
          <w:szCs w:val="4"/>
          <w:vertAlign w:val="superscript"/>
          <w:lang w:val="nl-NL"/>
        </w:rPr>
      </w:pPr>
    </w:p>
    <w:tbl>
      <w:tblPr>
        <w:tblStyle w:val="Tabelraster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417"/>
        <w:gridCol w:w="909"/>
        <w:gridCol w:w="4771"/>
        <w:gridCol w:w="3257"/>
      </w:tblGrid>
      <w:tr w:rsidR="00785C49" w:rsidRPr="00785C49" w14:paraId="6AD5204F" w14:textId="77777777" w:rsidTr="00287483">
        <w:trPr>
          <w:trHeight w:val="106"/>
        </w:trPr>
        <w:tc>
          <w:tcPr>
            <w:tcW w:w="5000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05F15D3" w14:textId="408F1AF1" w:rsidR="00785C49" w:rsidRPr="00785C49" w:rsidRDefault="00785C49" w:rsidP="00785C49">
            <w:pPr>
              <w:rPr>
                <w:sz w:val="16"/>
                <w:szCs w:val="16"/>
                <w:lang w:val="en-US"/>
              </w:rPr>
            </w:pPr>
            <w:bookmarkStart w:id="1" w:name="_Hlk234999041"/>
            <w:r w:rsidRPr="00161ABB">
              <w:rPr>
                <w:b/>
                <w:sz w:val="18"/>
              </w:rPr>
              <w:t xml:space="preserve">Our most commonly used </w:t>
            </w:r>
            <w:r>
              <w:rPr>
                <w:b/>
                <w:sz w:val="18"/>
              </w:rPr>
              <w:t xml:space="preserve">serology </w:t>
            </w:r>
            <w:r w:rsidRPr="00161ABB">
              <w:rPr>
                <w:b/>
                <w:sz w:val="18"/>
              </w:rPr>
              <w:t xml:space="preserve">tests are listed below. </w:t>
            </w:r>
            <w:r>
              <w:rPr>
                <w:b/>
                <w:sz w:val="18"/>
              </w:rPr>
              <w:br/>
            </w:r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For information &amp; rates on these and other tests, see </w:t>
            </w:r>
            <w:hyperlink r:id="rId11" w:history="1">
              <w:hyperlink r:id="rId12" w:history="1">
                <w:r w:rsidRPr="00D4554E">
                  <w:rPr>
                    <w:rStyle w:val="Hyperlink"/>
                    <w:i/>
                    <w:iCs/>
                    <w:sz w:val="12"/>
                    <w:szCs w:val="12"/>
                  </w:rPr>
                  <w:t>the price list</w:t>
                </w:r>
              </w:hyperlink>
            </w:hyperlink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 on the website</w:t>
            </w:r>
          </w:p>
        </w:tc>
      </w:tr>
      <w:tr w:rsidR="00785C49" w:rsidRPr="00113F34" w14:paraId="54A72F6A" w14:textId="77777777" w:rsidTr="00B84311">
        <w:trPr>
          <w:trHeight w:val="106"/>
        </w:trPr>
        <w:tc>
          <w:tcPr>
            <w:tcW w:w="223" w:type="pct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D455CAE" w14:textId="77777777" w:rsidR="00785C49" w:rsidRPr="00785C49" w:rsidRDefault="00785C49" w:rsidP="00785C4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86" w:type="pct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39013AEE" w14:textId="695E98F0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Art.no</w:t>
            </w:r>
          </w:p>
        </w:tc>
        <w:tc>
          <w:tcPr>
            <w:tcW w:w="2550" w:type="pct"/>
            <w:tcBorders>
              <w:top w:val="single" w:sz="18" w:space="0" w:color="auto"/>
            </w:tcBorders>
            <w:vAlign w:val="center"/>
          </w:tcPr>
          <w:p w14:paraId="7F3E8D61" w14:textId="4C05D112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Description of test</w:t>
            </w:r>
          </w:p>
        </w:tc>
        <w:tc>
          <w:tcPr>
            <w:tcW w:w="1741" w:type="pct"/>
            <w:tcBorders>
              <w:top w:val="single" w:sz="18" w:space="0" w:color="auto"/>
            </w:tcBorders>
            <w:vAlign w:val="center"/>
          </w:tcPr>
          <w:p w14:paraId="1DC2C909" w14:textId="2B73D641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 of test</w:t>
            </w:r>
          </w:p>
        </w:tc>
      </w:tr>
      <w:tr w:rsidR="00785C49" w:rsidRPr="00113F34" w14:paraId="7A1125C7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CD2EAD9" w14:textId="77777777" w:rsidR="00785C49" w:rsidRDefault="00164286" w:rsidP="00785C4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2877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2884B8B" w14:textId="77777777" w:rsidR="00785C49" w:rsidRPr="008C7C85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APP01</w:t>
            </w:r>
          </w:p>
        </w:tc>
        <w:tc>
          <w:tcPr>
            <w:tcW w:w="2550" w:type="pct"/>
            <w:vAlign w:val="center"/>
          </w:tcPr>
          <w:p w14:paraId="31C6DCA1" w14:textId="76FF2024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  <w:lang w:val="nl-NL"/>
              </w:rPr>
              <w:t>Afri</w:t>
            </w:r>
            <w:r w:rsidR="00CC4181">
              <w:rPr>
                <w:sz w:val="16"/>
                <w:szCs w:val="16"/>
                <w:lang w:val="nl-NL"/>
              </w:rPr>
              <w:t>can Horse sickness Ab</w:t>
            </w:r>
          </w:p>
        </w:tc>
        <w:tc>
          <w:tcPr>
            <w:tcW w:w="1741" w:type="pct"/>
            <w:vAlign w:val="center"/>
          </w:tcPr>
          <w:p w14:paraId="350ACAC1" w14:textId="4549BF3A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85C49" w:rsidRPr="00113F34" w14:paraId="526D2792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EE3310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408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CDE10B2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2550" w:type="pct"/>
            <w:vAlign w:val="center"/>
          </w:tcPr>
          <w:p w14:paraId="1E336D6F" w14:textId="77777777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Brucella abortus Ab</w:t>
            </w:r>
          </w:p>
        </w:tc>
        <w:tc>
          <w:tcPr>
            <w:tcW w:w="1741" w:type="pct"/>
            <w:vAlign w:val="center"/>
          </w:tcPr>
          <w:p w14:paraId="35F9FD0A" w14:textId="1B2AF0F5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785C49" w:rsidRPr="00113F34" w14:paraId="4929879D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093FC0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5652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8399422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BAS06</w:t>
            </w:r>
          </w:p>
        </w:tc>
        <w:tc>
          <w:tcPr>
            <w:tcW w:w="2550" w:type="pct"/>
            <w:vAlign w:val="center"/>
          </w:tcPr>
          <w:p w14:paraId="23F4972C" w14:textId="77777777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Brucella abortus Ab</w:t>
            </w:r>
          </w:p>
        </w:tc>
        <w:tc>
          <w:tcPr>
            <w:tcW w:w="1741" w:type="pct"/>
            <w:vAlign w:val="center"/>
          </w:tcPr>
          <w:p w14:paraId="79583D03" w14:textId="4992F8DE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785C49" w:rsidRPr="00113F34" w14:paraId="66036FA1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9445EB0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9980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EF158CF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BCB01</w:t>
            </w:r>
          </w:p>
        </w:tc>
        <w:tc>
          <w:tcPr>
            <w:tcW w:w="2550" w:type="pct"/>
            <w:vAlign w:val="center"/>
          </w:tcPr>
          <w:p w14:paraId="7BE8D2FD" w14:textId="6867F9E8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 w:rsidR="00CC4181">
              <w:rPr>
                <w:sz w:val="16"/>
                <w:szCs w:val="16"/>
              </w:rPr>
              <w:t>is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41" w:type="pct"/>
            <w:vAlign w:val="center"/>
          </w:tcPr>
          <w:p w14:paraId="2DF3334A" w14:textId="684C3CDF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785C49" w:rsidRPr="00113F34" w14:paraId="28176D75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CDE53D9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2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84375EF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THE01</w:t>
            </w:r>
          </w:p>
        </w:tc>
        <w:tc>
          <w:tcPr>
            <w:tcW w:w="2550" w:type="pct"/>
            <w:vAlign w:val="center"/>
          </w:tcPr>
          <w:p w14:paraId="7F104450" w14:textId="169B13C1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>
              <w:rPr>
                <w:sz w:val="16"/>
                <w:szCs w:val="16"/>
              </w:rPr>
              <w:t>s</w:t>
            </w:r>
            <w:r w:rsidR="00CC4181">
              <w:rPr>
                <w:sz w:val="16"/>
                <w:szCs w:val="16"/>
              </w:rPr>
              <w:t>is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41" w:type="pct"/>
            <w:vAlign w:val="center"/>
          </w:tcPr>
          <w:p w14:paraId="2E199FE2" w14:textId="1B320DF0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785C49" w:rsidRPr="00113F34" w14:paraId="1248B6F6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5CED881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19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B548CC8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BCB04</w:t>
            </w:r>
          </w:p>
        </w:tc>
        <w:tc>
          <w:tcPr>
            <w:tcW w:w="2550" w:type="pct"/>
            <w:vAlign w:val="center"/>
          </w:tcPr>
          <w:p w14:paraId="45A985CF" w14:textId="3933F20D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 w:rsidR="00CC4181">
              <w:rPr>
                <w:sz w:val="16"/>
                <w:szCs w:val="16"/>
              </w:rPr>
              <w:t>is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41" w:type="pct"/>
            <w:vAlign w:val="center"/>
          </w:tcPr>
          <w:p w14:paraId="137F3609" w14:textId="1D5F3B5C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85C49" w:rsidRPr="00113F34" w14:paraId="4DF4E594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A9FBDFB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17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D480C05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THE04</w:t>
            </w:r>
          </w:p>
        </w:tc>
        <w:tc>
          <w:tcPr>
            <w:tcW w:w="2550" w:type="pct"/>
            <w:vAlign w:val="center"/>
          </w:tcPr>
          <w:p w14:paraId="4001DA62" w14:textId="0862BAF0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>
              <w:rPr>
                <w:sz w:val="16"/>
                <w:szCs w:val="16"/>
              </w:rPr>
              <w:t>s</w:t>
            </w:r>
            <w:r w:rsidR="00CC4181">
              <w:rPr>
                <w:sz w:val="16"/>
                <w:szCs w:val="16"/>
              </w:rPr>
              <w:t>is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41" w:type="pct"/>
            <w:vAlign w:val="center"/>
          </w:tcPr>
          <w:p w14:paraId="2223AEC8" w14:textId="4F4311D5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85C49" w:rsidRPr="00113F34" w14:paraId="369E4C2E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7183E13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823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8123A8B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BUM01</w:t>
            </w:r>
          </w:p>
        </w:tc>
        <w:tc>
          <w:tcPr>
            <w:tcW w:w="2550" w:type="pct"/>
            <w:vAlign w:val="center"/>
          </w:tcPr>
          <w:p w14:paraId="3E5C9F98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Burkholderia mallei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(Glanders)</w:t>
            </w:r>
          </w:p>
        </w:tc>
        <w:tc>
          <w:tcPr>
            <w:tcW w:w="1741" w:type="pct"/>
            <w:vAlign w:val="center"/>
          </w:tcPr>
          <w:p w14:paraId="02634D6F" w14:textId="0FAF6294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785C49" w:rsidRPr="00113F34" w14:paraId="48EEE734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1DD44AC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432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0A061A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1EAV01</w:t>
            </w:r>
          </w:p>
        </w:tc>
        <w:tc>
          <w:tcPr>
            <w:tcW w:w="2550" w:type="pct"/>
            <w:vAlign w:val="center"/>
          </w:tcPr>
          <w:p w14:paraId="33CF6EE1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>
              <w:rPr>
                <w:sz w:val="16"/>
                <w:szCs w:val="16"/>
              </w:rPr>
              <w:t>a</w:t>
            </w:r>
            <w:r w:rsidRPr="00AA63F8">
              <w:rPr>
                <w:sz w:val="16"/>
                <w:szCs w:val="16"/>
              </w:rPr>
              <w:t>rteritis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741" w:type="pct"/>
            <w:vAlign w:val="center"/>
          </w:tcPr>
          <w:p w14:paraId="37DD8974" w14:textId="1E6A915D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785C49" w:rsidRPr="00113F34" w14:paraId="03885511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0289B59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7990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0DC5690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1EAV03</w:t>
            </w:r>
          </w:p>
        </w:tc>
        <w:tc>
          <w:tcPr>
            <w:tcW w:w="2550" w:type="pct"/>
            <w:vAlign w:val="center"/>
          </w:tcPr>
          <w:p w14:paraId="1FF192C1" w14:textId="23E11C9F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C37645">
              <w:rPr>
                <w:sz w:val="16"/>
                <w:szCs w:val="16"/>
              </w:rPr>
              <w:t>a</w:t>
            </w:r>
            <w:r w:rsidRPr="00AA63F8">
              <w:rPr>
                <w:sz w:val="16"/>
                <w:szCs w:val="16"/>
              </w:rPr>
              <w:t xml:space="preserve">rteritis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 w:rsidRPr="00AA63F8">
              <w:rPr>
                <w:sz w:val="16"/>
                <w:szCs w:val="16"/>
              </w:rPr>
              <w:t>itrati</w:t>
            </w:r>
            <w:r w:rsidR="00CC4181">
              <w:rPr>
                <w:sz w:val="16"/>
                <w:szCs w:val="16"/>
              </w:rPr>
              <w:t>on</w:t>
            </w:r>
          </w:p>
        </w:tc>
        <w:tc>
          <w:tcPr>
            <w:tcW w:w="1741" w:type="pct"/>
            <w:vAlign w:val="center"/>
          </w:tcPr>
          <w:p w14:paraId="1197B1B0" w14:textId="386ED06E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785C49" w:rsidRPr="00A3666E" w14:paraId="0AC4DB33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03417C6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5194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980D7AB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1EAV06</w:t>
            </w:r>
          </w:p>
        </w:tc>
        <w:tc>
          <w:tcPr>
            <w:tcW w:w="2550" w:type="pct"/>
            <w:vAlign w:val="center"/>
          </w:tcPr>
          <w:p w14:paraId="2EDE76F4" w14:textId="69BE8053" w:rsidR="00785C49" w:rsidRPr="00CC4181" w:rsidRDefault="00785C49" w:rsidP="00785C49">
            <w:pPr>
              <w:rPr>
                <w:sz w:val="16"/>
                <w:szCs w:val="16"/>
                <w:lang w:val="en-US"/>
              </w:rPr>
            </w:pPr>
            <w:r w:rsidRPr="00CC4181">
              <w:rPr>
                <w:sz w:val="16"/>
                <w:szCs w:val="16"/>
                <w:lang w:val="en-US"/>
              </w:rPr>
              <w:t>Equine arteritis (</w:t>
            </w:r>
            <w:r w:rsidR="00CC4181" w:rsidRPr="00CC4181">
              <w:rPr>
                <w:sz w:val="16"/>
                <w:szCs w:val="16"/>
                <w:lang w:val="en-US"/>
              </w:rPr>
              <w:t>paired</w:t>
            </w:r>
            <w:r w:rsidRPr="00CC4181">
              <w:rPr>
                <w:sz w:val="16"/>
                <w:szCs w:val="16"/>
                <w:lang w:val="en-US"/>
              </w:rPr>
              <w:t>)</w:t>
            </w:r>
          </w:p>
          <w:p w14:paraId="278636D6" w14:textId="05F395AB" w:rsidR="00785C49" w:rsidRPr="00CC4181" w:rsidRDefault="00164286" w:rsidP="00785C49">
            <w:pPr>
              <w:rPr>
                <w:sz w:val="16"/>
                <w:szCs w:val="16"/>
                <w:lang w:val="en-US"/>
              </w:rPr>
            </w:pPr>
            <w:sdt>
              <w:sdtPr>
                <w:rPr>
                  <w:b/>
                  <w:sz w:val="15"/>
                  <w:szCs w:val="15"/>
                  <w:lang w:val="en-US"/>
                </w:rPr>
                <w:id w:val="-32597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 w:rsidRPr="00CC418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en-US"/>
                  </w:rPr>
                  <w:t>☐</w:t>
                </w:r>
              </w:sdtContent>
            </w:sdt>
            <w:r w:rsidR="00785C49" w:rsidRPr="00CC4181">
              <w:rPr>
                <w:sz w:val="15"/>
                <w:szCs w:val="15"/>
                <w:lang w:val="en-US"/>
              </w:rPr>
              <w:t xml:space="preserve"> 1</w:t>
            </w:r>
            <w:r w:rsidR="00785C49" w:rsidRPr="00CC4181">
              <w:rPr>
                <w:sz w:val="15"/>
                <w:szCs w:val="15"/>
                <w:vertAlign w:val="superscript"/>
                <w:lang w:val="en-US"/>
              </w:rPr>
              <w:t>e</w:t>
            </w:r>
            <w:r w:rsidR="00785C49" w:rsidRPr="00CC4181">
              <w:rPr>
                <w:sz w:val="15"/>
                <w:szCs w:val="15"/>
                <w:lang w:val="en-US"/>
              </w:rPr>
              <w:t xml:space="preserve"> </w:t>
            </w:r>
            <w:r w:rsidR="00CC4181">
              <w:rPr>
                <w:sz w:val="15"/>
                <w:szCs w:val="15"/>
                <w:lang w:val="en-US"/>
              </w:rPr>
              <w:t>sampledate</w:t>
            </w:r>
            <w:r w:rsidR="00785C49" w:rsidRPr="00CC4181">
              <w:rPr>
                <w:b/>
                <w:sz w:val="15"/>
                <w:szCs w:val="15"/>
                <w:lang w:val="en-US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en-US"/>
                </w:rPr>
                <w:id w:val="36764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 w:rsidRPr="00CC418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en-US"/>
                  </w:rPr>
                  <w:t>☐</w:t>
                </w:r>
              </w:sdtContent>
            </w:sdt>
            <w:r w:rsidR="00785C49" w:rsidRPr="00CC4181">
              <w:rPr>
                <w:sz w:val="15"/>
                <w:szCs w:val="15"/>
                <w:lang w:val="en-US"/>
              </w:rPr>
              <w:t xml:space="preserve">  2</w:t>
            </w:r>
            <w:r w:rsidR="00785C49" w:rsidRPr="00CC4181">
              <w:rPr>
                <w:sz w:val="15"/>
                <w:szCs w:val="15"/>
                <w:vertAlign w:val="superscript"/>
                <w:lang w:val="en-US"/>
              </w:rPr>
              <w:t>e</w:t>
            </w:r>
            <w:r w:rsidR="00785C49" w:rsidRPr="00CC4181">
              <w:rPr>
                <w:sz w:val="15"/>
                <w:szCs w:val="15"/>
                <w:lang w:val="en-US"/>
              </w:rPr>
              <w:t xml:space="preserve"> </w:t>
            </w:r>
            <w:r w:rsidR="00CC4181">
              <w:rPr>
                <w:sz w:val="15"/>
                <w:szCs w:val="15"/>
                <w:lang w:val="en-US"/>
              </w:rPr>
              <w:t>sampledate</w:t>
            </w:r>
          </w:p>
        </w:tc>
        <w:tc>
          <w:tcPr>
            <w:tcW w:w="1741" w:type="pct"/>
            <w:vAlign w:val="center"/>
          </w:tcPr>
          <w:p w14:paraId="62F276CF" w14:textId="666B7B8C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785C49" w:rsidRPr="00113F34" w14:paraId="2896156C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D19F637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9114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80768C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1EIA01</w:t>
            </w:r>
          </w:p>
        </w:tc>
        <w:tc>
          <w:tcPr>
            <w:tcW w:w="2550" w:type="pct"/>
            <w:vAlign w:val="center"/>
          </w:tcPr>
          <w:p w14:paraId="3F4BA177" w14:textId="10FE466C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>
              <w:rPr>
                <w:sz w:val="16"/>
                <w:szCs w:val="16"/>
              </w:rPr>
              <w:t>infecti</w:t>
            </w:r>
            <w:r w:rsidR="00CC4181">
              <w:rPr>
                <w:sz w:val="16"/>
                <w:szCs w:val="16"/>
              </w:rPr>
              <w:t xml:space="preserve">ous </w:t>
            </w:r>
            <w:r>
              <w:rPr>
                <w:sz w:val="16"/>
                <w:szCs w:val="16"/>
              </w:rPr>
              <w:t>an</w:t>
            </w:r>
            <w:r w:rsidR="00CC4181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emi</w:t>
            </w:r>
            <w:r w:rsidR="00CC4181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741" w:type="pct"/>
            <w:vAlign w:val="center"/>
          </w:tcPr>
          <w:p w14:paraId="537E1FC8" w14:textId="1271C9DC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AGIDT</w:t>
            </w:r>
          </w:p>
        </w:tc>
      </w:tr>
      <w:tr w:rsidR="00785C49" w:rsidRPr="00113F34" w14:paraId="3B02DCAC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0C09AF1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741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804C6B3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EIA03</w:t>
            </w:r>
          </w:p>
        </w:tc>
        <w:tc>
          <w:tcPr>
            <w:tcW w:w="2550" w:type="pct"/>
            <w:vAlign w:val="center"/>
          </w:tcPr>
          <w:p w14:paraId="0A478EE2" w14:textId="35EE9DFA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CC4181">
              <w:rPr>
                <w:sz w:val="16"/>
                <w:szCs w:val="16"/>
              </w:rPr>
              <w:t xml:space="preserve">infectious anaemia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741" w:type="pct"/>
            <w:vAlign w:val="center"/>
          </w:tcPr>
          <w:p w14:paraId="76411D02" w14:textId="275A8E42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785C49" w:rsidRPr="00113F34" w14:paraId="646F274A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7D89191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3269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A5554C5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1EHV01</w:t>
            </w:r>
          </w:p>
        </w:tc>
        <w:tc>
          <w:tcPr>
            <w:tcW w:w="2550" w:type="pct"/>
            <w:vAlign w:val="center"/>
          </w:tcPr>
          <w:p w14:paraId="46A1F563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C20C12">
              <w:rPr>
                <w:sz w:val="16"/>
                <w:szCs w:val="16"/>
              </w:rPr>
              <w:t>Equine</w:t>
            </w:r>
            <w:r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741" w:type="pct"/>
            <w:vAlign w:val="center"/>
          </w:tcPr>
          <w:p w14:paraId="4E4FBF6A" w14:textId="3D0A30E0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785C49" w:rsidRPr="00113F34" w14:paraId="6FFCD82E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7431D4C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784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4C7B72B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1EHV03</w:t>
            </w:r>
          </w:p>
        </w:tc>
        <w:tc>
          <w:tcPr>
            <w:tcW w:w="2550" w:type="pct"/>
            <w:vAlign w:val="center"/>
          </w:tcPr>
          <w:p w14:paraId="7CCA95D4" w14:textId="41435CCC" w:rsidR="00785C49" w:rsidRPr="00CC4181" w:rsidRDefault="00785C49" w:rsidP="00785C49">
            <w:pPr>
              <w:rPr>
                <w:sz w:val="12"/>
                <w:szCs w:val="12"/>
                <w:lang w:val="en-US"/>
              </w:rPr>
            </w:pPr>
            <w:r w:rsidRPr="00C20C12">
              <w:rPr>
                <w:sz w:val="16"/>
                <w:szCs w:val="16"/>
              </w:rPr>
              <w:t>Equine</w:t>
            </w:r>
            <w:r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>
              <w:rPr>
                <w:sz w:val="16"/>
                <w:szCs w:val="16"/>
              </w:rPr>
              <w:t xml:space="preserve">Ab </w:t>
            </w:r>
            <w:r w:rsidR="00CC4181">
              <w:rPr>
                <w:sz w:val="16"/>
                <w:szCs w:val="16"/>
              </w:rPr>
              <w:t>paired</w:t>
            </w:r>
          </w:p>
          <w:p w14:paraId="02E2E27A" w14:textId="772A69FC" w:rsidR="00785C49" w:rsidRPr="00CC4181" w:rsidRDefault="00164286" w:rsidP="00785C49">
            <w:pPr>
              <w:rPr>
                <w:sz w:val="15"/>
                <w:szCs w:val="15"/>
                <w:lang w:val="en-US"/>
              </w:rPr>
            </w:pPr>
            <w:sdt>
              <w:sdtPr>
                <w:rPr>
                  <w:b/>
                  <w:sz w:val="15"/>
                  <w:szCs w:val="15"/>
                  <w:lang w:val="en-US"/>
                </w:rPr>
                <w:id w:val="99082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 w:rsidRPr="00CC418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en-US"/>
                  </w:rPr>
                  <w:t>☐</w:t>
                </w:r>
              </w:sdtContent>
            </w:sdt>
            <w:r w:rsidR="00785C49" w:rsidRPr="00CC4181">
              <w:rPr>
                <w:sz w:val="15"/>
                <w:szCs w:val="15"/>
                <w:lang w:val="en-US"/>
              </w:rPr>
              <w:t xml:space="preserve"> 1</w:t>
            </w:r>
            <w:r w:rsidR="00785C49" w:rsidRPr="00CC4181">
              <w:rPr>
                <w:sz w:val="15"/>
                <w:szCs w:val="15"/>
                <w:vertAlign w:val="superscript"/>
                <w:lang w:val="en-US"/>
              </w:rPr>
              <w:t>e</w:t>
            </w:r>
            <w:r w:rsidR="00785C49" w:rsidRPr="00CC4181">
              <w:rPr>
                <w:sz w:val="15"/>
                <w:szCs w:val="15"/>
                <w:lang w:val="en-US"/>
              </w:rPr>
              <w:t xml:space="preserve"> </w:t>
            </w:r>
            <w:r w:rsidR="00CC4181">
              <w:rPr>
                <w:sz w:val="15"/>
                <w:szCs w:val="15"/>
                <w:lang w:val="en-US"/>
              </w:rPr>
              <w:t>sampledate</w:t>
            </w:r>
            <w:r w:rsidR="00785C49" w:rsidRPr="00CC4181">
              <w:rPr>
                <w:b/>
                <w:sz w:val="15"/>
                <w:szCs w:val="15"/>
                <w:lang w:val="en-US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en-US"/>
                </w:rPr>
                <w:id w:val="-2594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 w:rsidRPr="00CC418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en-US"/>
                  </w:rPr>
                  <w:t>☐</w:t>
                </w:r>
              </w:sdtContent>
            </w:sdt>
            <w:r w:rsidR="00785C49" w:rsidRPr="00CC4181">
              <w:rPr>
                <w:sz w:val="15"/>
                <w:szCs w:val="15"/>
                <w:lang w:val="en-US"/>
              </w:rPr>
              <w:t xml:space="preserve">  2</w:t>
            </w:r>
            <w:r w:rsidR="00785C49" w:rsidRPr="00CC4181">
              <w:rPr>
                <w:sz w:val="15"/>
                <w:szCs w:val="15"/>
                <w:vertAlign w:val="superscript"/>
                <w:lang w:val="en-US"/>
              </w:rPr>
              <w:t>e</w:t>
            </w:r>
            <w:r w:rsidR="00785C49" w:rsidRPr="00CC4181">
              <w:rPr>
                <w:sz w:val="15"/>
                <w:szCs w:val="15"/>
                <w:lang w:val="en-US"/>
              </w:rPr>
              <w:t xml:space="preserve"> </w:t>
            </w:r>
            <w:r w:rsidR="00CC4181">
              <w:rPr>
                <w:sz w:val="15"/>
                <w:szCs w:val="15"/>
                <w:lang w:val="en-US"/>
              </w:rPr>
              <w:t>sampledate</w:t>
            </w:r>
          </w:p>
        </w:tc>
        <w:tc>
          <w:tcPr>
            <w:tcW w:w="1741" w:type="pct"/>
            <w:vAlign w:val="center"/>
          </w:tcPr>
          <w:p w14:paraId="55170A8E" w14:textId="79065DB0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785C49" w:rsidRPr="00113F34" w14:paraId="7B1838C2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1FE5173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952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487829E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2550" w:type="pct"/>
            <w:vAlign w:val="center"/>
          </w:tcPr>
          <w:p w14:paraId="7DAAB911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Leptospira canicola Ab</w:t>
            </w:r>
          </w:p>
        </w:tc>
        <w:tc>
          <w:tcPr>
            <w:tcW w:w="1741" w:type="pct"/>
            <w:vAlign w:val="center"/>
          </w:tcPr>
          <w:p w14:paraId="198AC0EE" w14:textId="2180AF2A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785C49" w:rsidRPr="00113F34" w14:paraId="7F13E696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B46638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9580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666532C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2550" w:type="pct"/>
            <w:vAlign w:val="center"/>
          </w:tcPr>
          <w:p w14:paraId="1E9179F5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Leptospira hardjo Ab</w:t>
            </w:r>
          </w:p>
        </w:tc>
        <w:tc>
          <w:tcPr>
            <w:tcW w:w="1741" w:type="pct"/>
            <w:vAlign w:val="center"/>
          </w:tcPr>
          <w:p w14:paraId="4E005D9B" w14:textId="407AA0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785C49" w:rsidRPr="00113F34" w14:paraId="31508766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981FC2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8261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AB45BEF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1SAE01</w:t>
            </w:r>
          </w:p>
        </w:tc>
        <w:tc>
          <w:tcPr>
            <w:tcW w:w="2550" w:type="pct"/>
            <w:vAlign w:val="center"/>
          </w:tcPr>
          <w:p w14:paraId="0437B6E5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Salmonella abortus equi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741" w:type="pct"/>
            <w:vAlign w:val="center"/>
          </w:tcPr>
          <w:p w14:paraId="68702536" w14:textId="28377D2C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SAT</w:t>
            </w:r>
          </w:p>
        </w:tc>
      </w:tr>
      <w:tr w:rsidR="00785C49" w:rsidRPr="00113F34" w14:paraId="7716CAFA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967146A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842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28727D7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TEQ01</w:t>
            </w:r>
          </w:p>
        </w:tc>
        <w:tc>
          <w:tcPr>
            <w:tcW w:w="2550" w:type="pct"/>
            <w:vAlign w:val="center"/>
          </w:tcPr>
          <w:p w14:paraId="16100400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>Tryp</w:t>
            </w:r>
            <w:r>
              <w:rPr>
                <w:sz w:val="16"/>
                <w:szCs w:val="16"/>
              </w:rPr>
              <w:t>anosoma equiperdum (Dourine) Ab</w:t>
            </w:r>
          </w:p>
        </w:tc>
        <w:tc>
          <w:tcPr>
            <w:tcW w:w="1741" w:type="pct"/>
            <w:vAlign w:val="center"/>
          </w:tcPr>
          <w:p w14:paraId="7F7643DF" w14:textId="232A7C41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785C49" w:rsidRPr="00113F34" w14:paraId="66790A2D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075DA86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9598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44D0A58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TEV01</w:t>
            </w:r>
          </w:p>
        </w:tc>
        <w:tc>
          <w:tcPr>
            <w:tcW w:w="2550" w:type="pct"/>
            <w:vAlign w:val="center"/>
          </w:tcPr>
          <w:p w14:paraId="1A928645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>Tryp</w:t>
            </w:r>
            <w:r>
              <w:rPr>
                <w:sz w:val="16"/>
                <w:szCs w:val="16"/>
              </w:rPr>
              <w:t>anosoma evansi (Surra) Ab</w:t>
            </w:r>
          </w:p>
        </w:tc>
        <w:tc>
          <w:tcPr>
            <w:tcW w:w="1741" w:type="pct"/>
            <w:vAlign w:val="center"/>
          </w:tcPr>
          <w:p w14:paraId="0235D6AB" w14:textId="505C6826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CATT</w:t>
            </w:r>
          </w:p>
        </w:tc>
      </w:tr>
      <w:tr w:rsidR="00785C49" w:rsidRPr="00113F34" w14:paraId="6853EA29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C88590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471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5CD76D5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1VSV01</w:t>
            </w:r>
          </w:p>
        </w:tc>
        <w:tc>
          <w:tcPr>
            <w:tcW w:w="2550" w:type="pct"/>
            <w:vAlign w:val="center"/>
          </w:tcPr>
          <w:p w14:paraId="56548FCF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0A295E">
              <w:rPr>
                <w:sz w:val="16"/>
                <w:szCs w:val="16"/>
              </w:rPr>
              <w:t xml:space="preserve">Vesiculaire stomatitis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741" w:type="pct"/>
            <w:vAlign w:val="center"/>
          </w:tcPr>
          <w:p w14:paraId="051DEE84" w14:textId="7F83663A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785C49" w:rsidRPr="00113F34" w14:paraId="3063E5EB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64B072D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6452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75F32D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1WNV01</w:t>
            </w:r>
          </w:p>
        </w:tc>
        <w:tc>
          <w:tcPr>
            <w:tcW w:w="2550" w:type="pct"/>
            <w:vAlign w:val="center"/>
          </w:tcPr>
          <w:p w14:paraId="5A2E7F14" w14:textId="2270D2AA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West Nile Ab </w:t>
            </w:r>
          </w:p>
        </w:tc>
        <w:tc>
          <w:tcPr>
            <w:tcW w:w="1741" w:type="pct"/>
            <w:vAlign w:val="center"/>
          </w:tcPr>
          <w:p w14:paraId="44CE10B6" w14:textId="5DC8BBEF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85C49" w:rsidRPr="00113F34" w14:paraId="7618015B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782D02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0542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46367E4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1WNV06</w:t>
            </w:r>
          </w:p>
        </w:tc>
        <w:tc>
          <w:tcPr>
            <w:tcW w:w="2550" w:type="pct"/>
            <w:vAlign w:val="center"/>
          </w:tcPr>
          <w:p w14:paraId="64955836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West N</w:t>
            </w:r>
            <w:r w:rsidRPr="00993852">
              <w:rPr>
                <w:sz w:val="16"/>
                <w:szCs w:val="16"/>
              </w:rPr>
              <w:t xml:space="preserve">ile virus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741" w:type="pct"/>
            <w:vAlign w:val="center"/>
          </w:tcPr>
          <w:p w14:paraId="50660D45" w14:textId="06B15A9D" w:rsidR="00785C49" w:rsidRPr="00E97008" w:rsidRDefault="00785C49" w:rsidP="00785C49">
            <w:pPr>
              <w:rPr>
                <w:sz w:val="16"/>
                <w:szCs w:val="16"/>
                <w:lang w:val="en-US"/>
              </w:rPr>
            </w:pPr>
            <w:r w:rsidRPr="00E97008">
              <w:rPr>
                <w:sz w:val="16"/>
                <w:szCs w:val="16"/>
                <w:lang w:val="en-US"/>
              </w:rPr>
              <w:t>IgM E</w:t>
            </w:r>
            <w:r>
              <w:rPr>
                <w:sz w:val="16"/>
                <w:szCs w:val="16"/>
                <w:lang w:val="en-US"/>
              </w:rPr>
              <w:t>LI</w:t>
            </w:r>
            <w:r w:rsidR="00287483">
              <w:rPr>
                <w:sz w:val="16"/>
                <w:szCs w:val="16"/>
                <w:lang w:val="en-US"/>
              </w:rPr>
              <w:t>SA</w:t>
            </w:r>
          </w:p>
        </w:tc>
      </w:tr>
      <w:tr w:rsidR="00785C49" w:rsidRPr="00113F34" w14:paraId="2D49FEB5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1F8F27A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6187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167AF3E3" w14:textId="77777777" w:rsidR="00785C49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550" w:type="pct"/>
            <w:shd w:val="clear" w:color="auto" w:fill="EBF9DF"/>
            <w:vAlign w:val="center"/>
          </w:tcPr>
          <w:p w14:paraId="05EAFC7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41" w:type="pct"/>
            <w:shd w:val="clear" w:color="auto" w:fill="EBF9DF"/>
            <w:vAlign w:val="center"/>
          </w:tcPr>
          <w:p w14:paraId="22E4597E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84311" w:rsidRPr="00113F34" w14:paraId="49C694AB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3A21141" w14:textId="21FCC4A1" w:rsidR="00B84311" w:rsidRDefault="00B84311" w:rsidP="00B8431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190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4B7CB9AA" w14:textId="79102628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550" w:type="pct"/>
            <w:shd w:val="clear" w:color="auto" w:fill="EBF9DF"/>
            <w:vAlign w:val="center"/>
          </w:tcPr>
          <w:p w14:paraId="0AEB7A70" w14:textId="7B94CC48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41" w:type="pct"/>
            <w:shd w:val="clear" w:color="auto" w:fill="EBF9DF"/>
            <w:vAlign w:val="center"/>
          </w:tcPr>
          <w:p w14:paraId="06C4DFB3" w14:textId="166DDAD3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84311" w:rsidRPr="00113F34" w14:paraId="26B1CC99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3974D5F1" w14:textId="427CC610" w:rsidR="00B84311" w:rsidRDefault="00B84311" w:rsidP="00B8431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1805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86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52404941" w14:textId="47C7252F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550" w:type="pct"/>
            <w:shd w:val="clear" w:color="auto" w:fill="EBF9DF"/>
            <w:vAlign w:val="center"/>
          </w:tcPr>
          <w:p w14:paraId="07472021" w14:textId="3DEA5FF4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41" w:type="pct"/>
            <w:shd w:val="clear" w:color="auto" w:fill="EBF9DF"/>
            <w:vAlign w:val="center"/>
          </w:tcPr>
          <w:p w14:paraId="4EA8397A" w14:textId="636FF259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bookmarkEnd w:id="1"/>
    <w:p w14:paraId="0ABD279F" w14:textId="5C0D4DEE" w:rsidR="00785C49" w:rsidRPr="00287483" w:rsidRDefault="00785C49" w:rsidP="00785C49">
      <w:pPr>
        <w:rPr>
          <w:sz w:val="4"/>
          <w:szCs w:val="4"/>
          <w:vertAlign w:val="superscript"/>
          <w:lang w:val="nl-NL"/>
        </w:rPr>
      </w:pPr>
      <w:r w:rsidRPr="00287483">
        <w:rPr>
          <w:sz w:val="4"/>
          <w:szCs w:val="4"/>
          <w:vertAlign w:val="superscript"/>
          <w:lang w:val="nl-NL"/>
        </w:rPr>
        <w:br/>
      </w:r>
    </w:p>
    <w:tbl>
      <w:tblPr>
        <w:tblStyle w:val="Tabelraster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417"/>
        <w:gridCol w:w="769"/>
        <w:gridCol w:w="3197"/>
        <w:gridCol w:w="1714"/>
        <w:gridCol w:w="2600"/>
        <w:gridCol w:w="657"/>
      </w:tblGrid>
      <w:tr w:rsidR="00C37645" w:rsidRPr="00785C49" w14:paraId="3F5E2BB7" w14:textId="77777777" w:rsidTr="00287483">
        <w:trPr>
          <w:trHeight w:val="106"/>
        </w:trPr>
        <w:tc>
          <w:tcPr>
            <w:tcW w:w="3259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5A5A547" w14:textId="32362B89" w:rsidR="00785C49" w:rsidRPr="00785C49" w:rsidRDefault="00785C49" w:rsidP="00785C49">
            <w:pPr>
              <w:rPr>
                <w:i/>
                <w:iCs/>
                <w:noProof/>
                <w:color w:val="FF0000"/>
                <w:sz w:val="12"/>
                <w:szCs w:val="12"/>
              </w:rPr>
            </w:pPr>
            <w:bookmarkStart w:id="2" w:name="_Hlk234999019"/>
            <w:r w:rsidRPr="00161ABB">
              <w:rPr>
                <w:b/>
                <w:sz w:val="18"/>
              </w:rPr>
              <w:t xml:space="preserve">Our most commonly used </w:t>
            </w:r>
            <w:r>
              <w:rPr>
                <w:b/>
                <w:sz w:val="18"/>
              </w:rPr>
              <w:t xml:space="preserve">non serology </w:t>
            </w:r>
            <w:r w:rsidRPr="00161ABB">
              <w:rPr>
                <w:b/>
                <w:sz w:val="18"/>
              </w:rPr>
              <w:t xml:space="preserve">tests are listed below. </w:t>
            </w:r>
            <w:r>
              <w:rPr>
                <w:b/>
                <w:sz w:val="18"/>
              </w:rPr>
              <w:br/>
            </w:r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For information &amp; rates on these and other tests, see </w:t>
            </w:r>
            <w:hyperlink r:id="rId13" w:history="1">
              <w:hyperlink r:id="rId14" w:history="1">
                <w:r w:rsidRPr="00D4554E">
                  <w:rPr>
                    <w:rStyle w:val="Hyperlink"/>
                    <w:i/>
                    <w:iCs/>
                    <w:sz w:val="12"/>
                    <w:szCs w:val="12"/>
                  </w:rPr>
                  <w:t>the price list</w:t>
                </w:r>
              </w:hyperlink>
            </w:hyperlink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 on the website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C25635" w14:textId="77777777" w:rsidR="00785C49" w:rsidRPr="00785C49" w:rsidRDefault="00785C49" w:rsidP="00785C49">
            <w:pPr>
              <w:rPr>
                <w:b/>
                <w:sz w:val="18"/>
                <w:lang w:val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071F8AF" w14:textId="77777777" w:rsidR="00785C49" w:rsidRPr="00785C49" w:rsidRDefault="00785C49" w:rsidP="00785C49">
            <w:pPr>
              <w:rPr>
                <w:b/>
                <w:sz w:val="18"/>
                <w:lang w:val="en-US"/>
              </w:rPr>
            </w:pPr>
          </w:p>
        </w:tc>
      </w:tr>
      <w:tr w:rsidR="00CC4181" w:rsidRPr="00113F34" w14:paraId="6597708E" w14:textId="77777777" w:rsidTr="00287483">
        <w:trPr>
          <w:trHeight w:val="106"/>
        </w:trPr>
        <w:tc>
          <w:tcPr>
            <w:tcW w:w="223" w:type="pct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ABFD2AA" w14:textId="77777777" w:rsidR="00785C49" w:rsidRPr="00785C49" w:rsidRDefault="00785C49" w:rsidP="00785C4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11" w:type="pct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4C018CAA" w14:textId="3258BB80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Art.no</w:t>
            </w:r>
          </w:p>
        </w:tc>
        <w:tc>
          <w:tcPr>
            <w:tcW w:w="1709" w:type="pct"/>
            <w:tcBorders>
              <w:top w:val="single" w:sz="18" w:space="0" w:color="auto"/>
            </w:tcBorders>
            <w:vAlign w:val="center"/>
          </w:tcPr>
          <w:p w14:paraId="727E257B" w14:textId="41F4E0D3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Description of test</w:t>
            </w:r>
          </w:p>
        </w:tc>
        <w:tc>
          <w:tcPr>
            <w:tcW w:w="916" w:type="pct"/>
            <w:tcBorders>
              <w:top w:val="single" w:sz="18" w:space="0" w:color="auto"/>
            </w:tcBorders>
            <w:vAlign w:val="center"/>
          </w:tcPr>
          <w:p w14:paraId="6C70C3B6" w14:textId="48A0F59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 of test</w:t>
            </w:r>
          </w:p>
        </w:tc>
        <w:tc>
          <w:tcPr>
            <w:tcW w:w="1390" w:type="pct"/>
            <w:tcBorders>
              <w:top w:val="single" w:sz="18" w:space="0" w:color="auto"/>
              <w:bottom w:val="single" w:sz="2" w:space="0" w:color="auto"/>
              <w:right w:val="nil"/>
            </w:tcBorders>
          </w:tcPr>
          <w:p w14:paraId="3D1109D7" w14:textId="3146DE94" w:rsidR="00785C49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Sample type</w:t>
            </w:r>
          </w:p>
        </w:tc>
        <w:tc>
          <w:tcPr>
            <w:tcW w:w="351" w:type="pct"/>
            <w:tcBorders>
              <w:top w:val="single" w:sz="18" w:space="0" w:color="auto"/>
              <w:left w:val="nil"/>
              <w:bottom w:val="single" w:sz="2" w:space="0" w:color="auto"/>
            </w:tcBorders>
          </w:tcPr>
          <w:p w14:paraId="51B34629" w14:textId="77777777" w:rsidR="00785C49" w:rsidRDefault="00785C49" w:rsidP="00785C49">
            <w:pPr>
              <w:rPr>
                <w:sz w:val="16"/>
                <w:szCs w:val="16"/>
                <w:lang w:val="nl-NL"/>
              </w:rPr>
            </w:pPr>
          </w:p>
        </w:tc>
      </w:tr>
      <w:tr w:rsidR="00CC4181" w:rsidRPr="00113F34" w14:paraId="58098FE8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DC5D35F" w14:textId="77777777" w:rsidR="00785C49" w:rsidRDefault="00164286" w:rsidP="00785C4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3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94AD0E9" w14:textId="77777777" w:rsidR="00785C49" w:rsidRPr="008C7C85" w:rsidRDefault="00785C49" w:rsidP="00785C49">
            <w:pPr>
              <w:rPr>
                <w:sz w:val="16"/>
                <w:szCs w:val="16"/>
              </w:rPr>
            </w:pPr>
            <w:r w:rsidRPr="009F0416">
              <w:rPr>
                <w:sz w:val="16"/>
                <w:szCs w:val="16"/>
                <w:lang w:val="nl-NL"/>
              </w:rPr>
              <w:t>CEM02</w:t>
            </w:r>
          </w:p>
        </w:tc>
        <w:tc>
          <w:tcPr>
            <w:tcW w:w="1709" w:type="pct"/>
            <w:vAlign w:val="center"/>
          </w:tcPr>
          <w:p w14:paraId="363D359D" w14:textId="77777777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Taylorella equigenitalis Ag (CEM)</w:t>
            </w:r>
          </w:p>
        </w:tc>
        <w:tc>
          <w:tcPr>
            <w:tcW w:w="916" w:type="pct"/>
            <w:vAlign w:val="center"/>
          </w:tcPr>
          <w:p w14:paraId="653EA000" w14:textId="7B4DD295" w:rsidR="00785C49" w:rsidRPr="0045313E" w:rsidRDefault="00287483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</w:t>
            </w:r>
            <w:r w:rsidR="00785C49">
              <w:rPr>
                <w:sz w:val="16"/>
                <w:szCs w:val="16"/>
                <w:lang w:val="nl-NL"/>
              </w:rPr>
              <w:t>solatie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E8D0348" w14:textId="4E3FA92C" w:rsidR="00785C49" w:rsidRPr="00CC4181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CC4181">
              <w:rPr>
                <w:iCs/>
                <w:sz w:val="16"/>
                <w:szCs w:val="16"/>
                <w:lang w:val="en-US"/>
              </w:rPr>
              <w:t xml:space="preserve">swab </w:t>
            </w:r>
            <w:r w:rsidR="00CC4181" w:rsidRPr="00CC4181">
              <w:rPr>
                <w:iCs/>
                <w:sz w:val="16"/>
                <w:szCs w:val="16"/>
                <w:lang w:val="en-US"/>
              </w:rPr>
              <w:t>with</w:t>
            </w:r>
            <w:r w:rsidRPr="00CC4181">
              <w:rPr>
                <w:iCs/>
                <w:sz w:val="16"/>
                <w:szCs w:val="16"/>
                <w:lang w:val="en-US"/>
              </w:rPr>
              <w:t xml:space="preserve"> Amiens Charcoal Transport medium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2C3AE7B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3D83D39C">
                <v:shape id="_x0000_i1062" type="#_x0000_t75" style="width:21.75pt;height:14.25pt" o:ole="">
                  <v:imagedata r:id="rId15" o:title=""/>
                </v:shape>
                <o:OLEObject Type="Embed" ProgID="PBrush" ShapeID="_x0000_i1062" DrawAspect="Content" ObjectID="_1850562122" r:id="rId16"/>
              </w:object>
            </w:r>
          </w:p>
        </w:tc>
      </w:tr>
      <w:tr w:rsidR="00CC4181" w:rsidRPr="00113F34" w14:paraId="1DD9D6BA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1E28E6D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6821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B7EA896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CEM05</w:t>
            </w:r>
          </w:p>
        </w:tc>
        <w:tc>
          <w:tcPr>
            <w:tcW w:w="1709" w:type="pct"/>
            <w:vAlign w:val="center"/>
          </w:tcPr>
          <w:p w14:paraId="75167D26" w14:textId="77777777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T. equigenitalis Ag (CEM)</w:t>
            </w:r>
          </w:p>
        </w:tc>
        <w:tc>
          <w:tcPr>
            <w:tcW w:w="916" w:type="pct"/>
            <w:vAlign w:val="center"/>
          </w:tcPr>
          <w:p w14:paraId="7ACC18E8" w14:textId="73948C1F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E47119" w14:textId="7C325EA8" w:rsidR="00785C49" w:rsidRPr="00CC4181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CC4181">
              <w:rPr>
                <w:iCs/>
                <w:sz w:val="16"/>
                <w:szCs w:val="16"/>
                <w:lang w:val="en-US"/>
              </w:rPr>
              <w:t xml:space="preserve">swab </w:t>
            </w:r>
            <w:r w:rsidR="00CC4181" w:rsidRPr="00CC4181">
              <w:rPr>
                <w:iCs/>
                <w:sz w:val="16"/>
                <w:szCs w:val="16"/>
                <w:lang w:val="en-US"/>
              </w:rPr>
              <w:t>with</w:t>
            </w:r>
            <w:r w:rsidRPr="00CC4181">
              <w:rPr>
                <w:iCs/>
                <w:sz w:val="16"/>
                <w:szCs w:val="16"/>
                <w:lang w:val="en-US"/>
              </w:rPr>
              <w:t xml:space="preserve"> Amiens Charcoal Transport medium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0D38674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0559ED0E">
                <v:shape id="_x0000_i1063" type="#_x0000_t75" style="width:21.75pt;height:14.25pt" o:ole="">
                  <v:imagedata r:id="rId15" o:title=""/>
                </v:shape>
                <o:OLEObject Type="Embed" ProgID="PBrush" ShapeID="_x0000_i1063" DrawAspect="Content" ObjectID="_1850562123" r:id="rId17"/>
              </w:object>
            </w:r>
          </w:p>
        </w:tc>
      </w:tr>
      <w:tr w:rsidR="00CC4181" w:rsidRPr="00113F34" w14:paraId="02434A96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0F6C18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958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FB2BC58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EAV02</w:t>
            </w:r>
          </w:p>
        </w:tc>
        <w:tc>
          <w:tcPr>
            <w:tcW w:w="1709" w:type="pct"/>
            <w:vAlign w:val="center"/>
          </w:tcPr>
          <w:p w14:paraId="36F05DD3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Equine arteritis Ag </w:t>
            </w:r>
          </w:p>
        </w:tc>
        <w:tc>
          <w:tcPr>
            <w:tcW w:w="916" w:type="pct"/>
            <w:vAlign w:val="center"/>
          </w:tcPr>
          <w:p w14:paraId="3E4C4A2F" w14:textId="0135C23C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VI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FC6C172" w14:textId="33663C28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sperm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6F7FA1F" w14:textId="77777777" w:rsidR="00785C49" w:rsidRPr="003D5782" w:rsidRDefault="00785C49" w:rsidP="00785C49">
            <w:pPr>
              <w:rPr>
                <w:iCs/>
                <w:sz w:val="16"/>
                <w:szCs w:val="16"/>
              </w:rPr>
            </w:pPr>
            <w:r>
              <w:object w:dxaOrig="525" w:dyaOrig="360" w14:anchorId="65E7DC58">
                <v:shape id="_x0000_i1064" type="#_x0000_t75" style="width:21.75pt;height:14.25pt" o:ole="">
                  <v:imagedata r:id="rId18" o:title=""/>
                </v:shape>
                <o:OLEObject Type="Embed" ProgID="PBrush" ShapeID="_x0000_i1064" DrawAspect="Content" ObjectID="_1850562124" r:id="rId19"/>
              </w:object>
            </w:r>
          </w:p>
        </w:tc>
      </w:tr>
      <w:tr w:rsidR="00CC4181" w:rsidRPr="00113F34" w14:paraId="77111C40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A910F5E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87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A076FCD" w14:textId="77777777" w:rsidR="00785C49" w:rsidRDefault="00785C49" w:rsidP="00785C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EAV04</w:t>
            </w:r>
          </w:p>
        </w:tc>
        <w:tc>
          <w:tcPr>
            <w:tcW w:w="1709" w:type="pct"/>
            <w:vAlign w:val="center"/>
          </w:tcPr>
          <w:p w14:paraId="6A58F678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Equine arteritis Ag</w:t>
            </w:r>
          </w:p>
        </w:tc>
        <w:tc>
          <w:tcPr>
            <w:tcW w:w="916" w:type="pct"/>
            <w:vAlign w:val="center"/>
          </w:tcPr>
          <w:p w14:paraId="71F4421E" w14:textId="31836C0C" w:rsidR="00785C49" w:rsidRPr="0045313E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EAV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29961A6" w14:textId="1499A202" w:rsidR="00785C49" w:rsidRPr="00287483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3D5782">
              <w:rPr>
                <w:iCs/>
                <w:sz w:val="16"/>
                <w:szCs w:val="16"/>
              </w:rPr>
              <w:t>sperm/swab</w:t>
            </w:r>
            <w:r w:rsidR="00287483">
              <w:rPr>
                <w:iCs/>
                <w:sz w:val="16"/>
                <w:szCs w:val="16"/>
              </w:rPr>
              <w:t xml:space="preserve"> from</w:t>
            </w:r>
            <w:r w:rsidR="00287483" w:rsidRPr="003D5782">
              <w:rPr>
                <w:iCs/>
                <w:sz w:val="16"/>
                <w:szCs w:val="16"/>
              </w:rPr>
              <w:t xml:space="preserve"> min. 6 cm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143F4C0" w14:textId="77777777" w:rsidR="00785C49" w:rsidRPr="003D5782" w:rsidRDefault="00785C49" w:rsidP="00785C49">
            <w:pPr>
              <w:rPr>
                <w:iCs/>
                <w:sz w:val="16"/>
                <w:szCs w:val="16"/>
              </w:rPr>
            </w:pPr>
            <w:r>
              <w:object w:dxaOrig="525" w:dyaOrig="360" w14:anchorId="0AFD06E5">
                <v:shape id="_x0000_i1065" type="#_x0000_t75" style="width:21.75pt;height:14.25pt" o:ole="">
                  <v:imagedata r:id="rId18" o:title=""/>
                </v:shape>
                <o:OLEObject Type="Embed" ProgID="PBrush" ShapeID="_x0000_i1065" DrawAspect="Content" ObjectID="_1850562125" r:id="rId20"/>
              </w:object>
            </w:r>
          </w:p>
        </w:tc>
      </w:tr>
      <w:tr w:rsidR="00CC4181" w:rsidRPr="00113F34" w14:paraId="45F6F412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675AD6C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005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B8AF0E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EHV02</w:t>
            </w:r>
          </w:p>
        </w:tc>
        <w:tc>
          <w:tcPr>
            <w:tcW w:w="1709" w:type="pct"/>
            <w:vAlign w:val="center"/>
          </w:tcPr>
          <w:p w14:paraId="2C48EAF8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Equine herpes type 1 &amp; 4 Ag</w:t>
            </w:r>
          </w:p>
        </w:tc>
        <w:tc>
          <w:tcPr>
            <w:tcW w:w="916" w:type="pct"/>
            <w:vAlign w:val="center"/>
          </w:tcPr>
          <w:p w14:paraId="046AFB26" w14:textId="481CEBEC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EHV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731861F" w14:textId="1CA59CEC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 xml:space="preserve">swab </w:t>
            </w:r>
            <w:r w:rsidR="00CC4181">
              <w:rPr>
                <w:iCs/>
                <w:sz w:val="16"/>
                <w:szCs w:val="16"/>
              </w:rPr>
              <w:t>from</w:t>
            </w:r>
            <w:r w:rsidRPr="003D5782">
              <w:rPr>
                <w:iCs/>
                <w:sz w:val="16"/>
                <w:szCs w:val="16"/>
              </w:rPr>
              <w:t xml:space="preserve"> min. 6 cm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1F31845" w14:textId="77777777" w:rsidR="00785C49" w:rsidRPr="003D5782" w:rsidRDefault="00785C49" w:rsidP="00785C49">
            <w:pPr>
              <w:rPr>
                <w:iCs/>
                <w:sz w:val="16"/>
                <w:szCs w:val="16"/>
              </w:rPr>
            </w:pPr>
            <w:r>
              <w:object w:dxaOrig="510" w:dyaOrig="360" w14:anchorId="27FE3A63">
                <v:shape id="_x0000_i1066" type="#_x0000_t75" style="width:21.75pt;height:14.25pt" o:ole="">
                  <v:imagedata r:id="rId21" o:title=""/>
                </v:shape>
                <o:OLEObject Type="Embed" ProgID="PBrush" ShapeID="_x0000_i1066" DrawAspect="Content" ObjectID="_1850562126" r:id="rId22"/>
              </w:object>
            </w:r>
          </w:p>
        </w:tc>
      </w:tr>
      <w:tr w:rsidR="00CC4181" w:rsidRPr="00113F34" w14:paraId="153085FB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DFE2AAF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55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AB854BE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TEV02</w:t>
            </w:r>
          </w:p>
        </w:tc>
        <w:tc>
          <w:tcPr>
            <w:tcW w:w="1709" w:type="pct"/>
            <w:vAlign w:val="center"/>
          </w:tcPr>
          <w:p w14:paraId="5C97B658" w14:textId="77777777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 w:rsidRPr="001974D0">
              <w:rPr>
                <w:noProof/>
                <w:sz w:val="16"/>
                <w:szCs w:val="16"/>
                <w:lang w:val="en-US"/>
              </w:rPr>
              <w:t>Tryp</w:t>
            </w:r>
            <w:r>
              <w:rPr>
                <w:noProof/>
                <w:sz w:val="16"/>
                <w:szCs w:val="16"/>
                <w:lang w:val="en-US"/>
              </w:rPr>
              <w:t>anosoma evansi (Surra) Prep-Giemsa</w:t>
            </w:r>
            <w:r w:rsidRPr="001974D0">
              <w:rPr>
                <w:noProof/>
                <w:sz w:val="16"/>
                <w:szCs w:val="16"/>
                <w:lang w:val="en-US"/>
              </w:rPr>
              <w:t xml:space="preserve"> </w:t>
            </w:r>
            <w:r w:rsidRPr="001974D0">
              <w:rPr>
                <w:i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916" w:type="pct"/>
            <w:vAlign w:val="center"/>
          </w:tcPr>
          <w:p w14:paraId="433B2616" w14:textId="2EFA2024" w:rsidR="00785C49" w:rsidRPr="003D5782" w:rsidRDefault="00785C49" w:rsidP="00785C4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</w:t>
            </w:r>
            <w:r w:rsidR="00B628FD">
              <w:rPr>
                <w:sz w:val="16"/>
                <w:szCs w:val="16"/>
                <w:lang w:val="en-US"/>
              </w:rPr>
              <w:t>mear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F30E4D8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3D5782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1C81DEB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CC4181" w:rsidRPr="00113F34" w14:paraId="1E6068AC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190BE36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24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8DDD0CC" w14:textId="77777777" w:rsidR="00785C49" w:rsidRPr="00287483" w:rsidRDefault="00785C49" w:rsidP="00785C49">
            <w:pPr>
              <w:rPr>
                <w:sz w:val="16"/>
                <w:szCs w:val="16"/>
                <w:lang w:val="nl-NL"/>
              </w:rPr>
            </w:pPr>
            <w:r w:rsidRPr="00287483">
              <w:rPr>
                <w:sz w:val="16"/>
                <w:szCs w:val="16"/>
              </w:rPr>
              <w:t>BCB05</w:t>
            </w:r>
          </w:p>
        </w:tc>
        <w:tc>
          <w:tcPr>
            <w:tcW w:w="1709" w:type="pct"/>
            <w:vAlign w:val="center"/>
          </w:tcPr>
          <w:p w14:paraId="609FD7E8" w14:textId="77777777" w:rsidR="00785C49" w:rsidRPr="00287483" w:rsidRDefault="00785C49" w:rsidP="00785C49">
            <w:pPr>
              <w:rPr>
                <w:sz w:val="16"/>
                <w:szCs w:val="16"/>
                <w:lang w:val="en-US"/>
              </w:rPr>
            </w:pPr>
            <w:r w:rsidRPr="00287483">
              <w:rPr>
                <w:noProof/>
                <w:sz w:val="16"/>
                <w:szCs w:val="16"/>
                <w:lang w:val="en-US"/>
              </w:rPr>
              <w:t xml:space="preserve">Babesia caballi Ag (Piroplasmosis) </w:t>
            </w:r>
          </w:p>
        </w:tc>
        <w:tc>
          <w:tcPr>
            <w:tcW w:w="916" w:type="pct"/>
            <w:vAlign w:val="center"/>
          </w:tcPr>
          <w:p w14:paraId="6F2AD4A7" w14:textId="55081305" w:rsidR="00785C49" w:rsidRPr="00287483" w:rsidRDefault="00785C49" w:rsidP="00785C49">
            <w:pPr>
              <w:rPr>
                <w:sz w:val="16"/>
                <w:szCs w:val="16"/>
                <w:lang w:val="en-US"/>
              </w:rPr>
            </w:pPr>
            <w:r w:rsidRPr="00287483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92D0C71" w14:textId="77777777" w:rsidR="00785C49" w:rsidRPr="00287483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287483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30433BF8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CC4181" w:rsidRPr="00113F34" w14:paraId="0AFD8534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39C3E36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4277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C0B9281" w14:textId="77777777" w:rsidR="00785C49" w:rsidRPr="00287483" w:rsidRDefault="00785C49" w:rsidP="00785C49">
            <w:pPr>
              <w:rPr>
                <w:sz w:val="16"/>
                <w:szCs w:val="16"/>
                <w:lang w:val="nl-NL"/>
              </w:rPr>
            </w:pPr>
            <w:r w:rsidRPr="00287483">
              <w:rPr>
                <w:sz w:val="16"/>
                <w:szCs w:val="16"/>
              </w:rPr>
              <w:t>THE05</w:t>
            </w:r>
          </w:p>
        </w:tc>
        <w:tc>
          <w:tcPr>
            <w:tcW w:w="1709" w:type="pct"/>
            <w:vAlign w:val="center"/>
          </w:tcPr>
          <w:p w14:paraId="7300467C" w14:textId="36612D82" w:rsidR="00785C49" w:rsidRPr="00287483" w:rsidRDefault="00785C49" w:rsidP="00785C49">
            <w:pPr>
              <w:rPr>
                <w:sz w:val="16"/>
                <w:szCs w:val="16"/>
                <w:lang w:val="en-US"/>
              </w:rPr>
            </w:pPr>
            <w:r w:rsidRPr="00287483">
              <w:rPr>
                <w:noProof/>
                <w:sz w:val="16"/>
                <w:szCs w:val="16"/>
                <w:lang w:val="en-US"/>
              </w:rPr>
              <w:t xml:space="preserve">Theileria Ag (Piroplasmosis) </w:t>
            </w:r>
          </w:p>
        </w:tc>
        <w:tc>
          <w:tcPr>
            <w:tcW w:w="916" w:type="pct"/>
            <w:vAlign w:val="center"/>
          </w:tcPr>
          <w:p w14:paraId="6C9D0B44" w14:textId="0684C729" w:rsidR="00785C49" w:rsidRPr="00287483" w:rsidRDefault="00785C49" w:rsidP="00785C49">
            <w:pPr>
              <w:rPr>
                <w:sz w:val="16"/>
                <w:szCs w:val="16"/>
                <w:lang w:val="en-US"/>
              </w:rPr>
            </w:pPr>
            <w:r w:rsidRPr="00287483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FC6123B" w14:textId="77777777" w:rsidR="00785C49" w:rsidRPr="00287483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  <w:r w:rsidRPr="00287483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4CB65C3E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CC4181" w:rsidRPr="00113F34" w14:paraId="221B0EEE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EBC4BA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428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1E6ED30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EPI02</w:t>
            </w:r>
          </w:p>
        </w:tc>
        <w:tc>
          <w:tcPr>
            <w:tcW w:w="1709" w:type="pct"/>
            <w:vAlign w:val="center"/>
          </w:tcPr>
          <w:p w14:paraId="13260735" w14:textId="6BC4C96E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Equine piroplasmos</w:t>
            </w:r>
            <w:r w:rsidR="00C37645">
              <w:rPr>
                <w:sz w:val="16"/>
                <w:szCs w:val="16"/>
                <w:lang w:val="nl-NL"/>
              </w:rPr>
              <w:t>is</w:t>
            </w:r>
            <w:r>
              <w:rPr>
                <w:sz w:val="16"/>
                <w:szCs w:val="16"/>
                <w:lang w:val="nl-NL"/>
              </w:rPr>
              <w:t xml:space="preserve"> smear </w:t>
            </w:r>
          </w:p>
        </w:tc>
        <w:tc>
          <w:tcPr>
            <w:tcW w:w="916" w:type="pct"/>
            <w:vAlign w:val="center"/>
          </w:tcPr>
          <w:p w14:paraId="34EF3BA6" w14:textId="05A0C63D" w:rsidR="00785C49" w:rsidRPr="008C7C85" w:rsidRDefault="00287483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</w:t>
            </w:r>
            <w:r w:rsidR="00785C49">
              <w:rPr>
                <w:sz w:val="16"/>
                <w:szCs w:val="16"/>
                <w:lang w:val="nl-NL"/>
              </w:rPr>
              <w:t>mear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8D00D0B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EDTA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4091529C" w14:textId="77777777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</w:p>
        </w:tc>
      </w:tr>
      <w:tr w:rsidR="00CC4181" w:rsidRPr="003D5782" w14:paraId="6F130BC9" w14:textId="77777777" w:rsidTr="00287483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18754A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4086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C584D88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INF01</w:t>
            </w:r>
          </w:p>
        </w:tc>
        <w:tc>
          <w:tcPr>
            <w:tcW w:w="1709" w:type="pct"/>
            <w:vAlign w:val="center"/>
          </w:tcPr>
          <w:p w14:paraId="42A33659" w14:textId="3FD4F21B" w:rsidR="00785C49" w:rsidRPr="008C7C85" w:rsidRDefault="00C37645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Horse influenza </w:t>
            </w:r>
            <w:r w:rsidR="00785C49">
              <w:rPr>
                <w:sz w:val="16"/>
                <w:szCs w:val="16"/>
                <w:lang w:val="nl-NL"/>
              </w:rPr>
              <w:t xml:space="preserve">Ag </w:t>
            </w:r>
          </w:p>
        </w:tc>
        <w:tc>
          <w:tcPr>
            <w:tcW w:w="916" w:type="pct"/>
            <w:vAlign w:val="center"/>
          </w:tcPr>
          <w:p w14:paraId="0A68B9F2" w14:textId="4990D774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EB22292" w14:textId="4DB720D0" w:rsidR="00785C49" w:rsidRPr="003D5782" w:rsidRDefault="00785C49" w:rsidP="00785C49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 xml:space="preserve">swab </w:t>
            </w:r>
            <w:r w:rsidR="00CC4181">
              <w:rPr>
                <w:iCs/>
                <w:sz w:val="16"/>
                <w:szCs w:val="16"/>
              </w:rPr>
              <w:t>from</w:t>
            </w:r>
            <w:r w:rsidRPr="003D5782">
              <w:rPr>
                <w:iCs/>
                <w:sz w:val="16"/>
                <w:szCs w:val="16"/>
              </w:rPr>
              <w:t xml:space="preserve"> min. 6 cm</w:t>
            </w: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42E53AF1" w14:textId="77777777" w:rsidR="00785C49" w:rsidRPr="003D5782" w:rsidRDefault="00785C49" w:rsidP="00785C49">
            <w:pPr>
              <w:rPr>
                <w:iCs/>
                <w:sz w:val="16"/>
                <w:szCs w:val="16"/>
              </w:rPr>
            </w:pPr>
            <w:r>
              <w:object w:dxaOrig="510" w:dyaOrig="360" w14:anchorId="5F12AE79">
                <v:shape id="_x0000_i1067" type="#_x0000_t75" style="width:21.75pt;height:14.25pt" o:ole="">
                  <v:imagedata r:id="rId21" o:title=""/>
                </v:shape>
                <o:OLEObject Type="Embed" ProgID="PBrush" ShapeID="_x0000_i1067" DrawAspect="Content" ObjectID="_1850562127" r:id="rId23"/>
              </w:object>
            </w:r>
          </w:p>
        </w:tc>
      </w:tr>
      <w:tr w:rsidR="00CC4181" w:rsidRPr="00113F34" w14:paraId="7F27F1F5" w14:textId="77777777" w:rsidTr="00B84311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8B80EDD" w14:textId="77777777" w:rsidR="00785C49" w:rsidRDefault="00164286" w:rsidP="00785C4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440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C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581EFD0A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09" w:type="pct"/>
            <w:shd w:val="clear" w:color="auto" w:fill="EBF9DF"/>
            <w:vAlign w:val="center"/>
          </w:tcPr>
          <w:p w14:paraId="37DE50C9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916" w:type="pct"/>
            <w:shd w:val="clear" w:color="auto" w:fill="EBF9DF"/>
            <w:vAlign w:val="center"/>
          </w:tcPr>
          <w:p w14:paraId="66CDF4ED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390" w:type="pct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63A1400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</w:tcPr>
          <w:p w14:paraId="7D1DE6B0" w14:textId="77777777" w:rsidR="00785C49" w:rsidRPr="008C7C85" w:rsidRDefault="00785C49" w:rsidP="00785C49">
            <w:pPr>
              <w:rPr>
                <w:sz w:val="16"/>
                <w:szCs w:val="16"/>
                <w:lang w:val="nl-NL"/>
              </w:rPr>
            </w:pPr>
          </w:p>
        </w:tc>
      </w:tr>
      <w:tr w:rsidR="00B84311" w:rsidRPr="00113F34" w14:paraId="1F95A0F4" w14:textId="77777777" w:rsidTr="00B628FD">
        <w:trPr>
          <w:trHeight w:val="106"/>
        </w:trPr>
        <w:tc>
          <w:tcPr>
            <w:tcW w:w="223" w:type="pct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23810D81" w14:textId="3AA1F116" w:rsidR="00B84311" w:rsidRDefault="00B84311" w:rsidP="00B8431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1852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28EFE442" w14:textId="71AAA7F7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09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16147C04" w14:textId="3AFA99CE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916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2AE6563C" w14:textId="3AEB3D0B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390" w:type="pct"/>
            <w:tcBorders>
              <w:top w:val="single" w:sz="2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6186F8C9" w14:textId="77777777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1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</w:tcPr>
          <w:p w14:paraId="120331AE" w14:textId="77777777" w:rsidR="00B84311" w:rsidRPr="008C7C85" w:rsidRDefault="00B84311" w:rsidP="00B84311">
            <w:pPr>
              <w:rPr>
                <w:sz w:val="16"/>
                <w:szCs w:val="16"/>
                <w:lang w:val="nl-NL"/>
              </w:rPr>
            </w:pPr>
          </w:p>
        </w:tc>
      </w:tr>
      <w:bookmarkEnd w:id="2"/>
    </w:tbl>
    <w:p w14:paraId="1C3FFD1E" w14:textId="6281A4B3" w:rsidR="00A30E58" w:rsidRPr="00A30E58" w:rsidRDefault="00A30E58" w:rsidP="00A30E58">
      <w:pPr>
        <w:tabs>
          <w:tab w:val="left" w:pos="8655"/>
        </w:tabs>
        <w:rPr>
          <w:sz w:val="18"/>
        </w:rPr>
      </w:pPr>
    </w:p>
    <w:tbl>
      <w:tblPr>
        <w:tblStyle w:val="Tabelraster"/>
        <w:tblpPr w:leftFromText="141" w:rightFromText="141" w:vertAnchor="text" w:horzAnchor="margin" w:tblpXSpec="center" w:tblpY="-44"/>
        <w:tblW w:w="10915" w:type="dxa"/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234"/>
        <w:gridCol w:w="426"/>
        <w:gridCol w:w="426"/>
        <w:gridCol w:w="426"/>
        <w:gridCol w:w="426"/>
        <w:gridCol w:w="426"/>
        <w:gridCol w:w="426"/>
        <w:gridCol w:w="426"/>
        <w:gridCol w:w="730"/>
      </w:tblGrid>
      <w:tr w:rsidR="00FB6EB4" w:rsidRPr="0022428E" w14:paraId="00AD4704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72EE" w14:textId="77777777" w:rsidR="00FB6EB4" w:rsidRPr="0079618A" w:rsidRDefault="00FB6EB4" w:rsidP="00D32FC5">
            <w:pPr>
              <w:rPr>
                <w:sz w:val="18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8E0F6" w14:textId="77777777" w:rsidR="00FB6EB4" w:rsidRPr="0079618A" w:rsidRDefault="00FB6EB4" w:rsidP="00D32FC5">
            <w:pPr>
              <w:rPr>
                <w:b/>
                <w:sz w:val="18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76B28AB" w14:textId="77777777" w:rsidR="00FB6EB4" w:rsidRPr="0079618A" w:rsidRDefault="00FB6EB4" w:rsidP="00D32FC5">
            <w:pPr>
              <w:rPr>
                <w:sz w:val="18"/>
              </w:rPr>
            </w:pPr>
          </w:p>
        </w:tc>
        <w:tc>
          <w:tcPr>
            <w:tcW w:w="3712" w:type="dxa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503DFCC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clitoridis</w:t>
            </w:r>
          </w:p>
        </w:tc>
      </w:tr>
      <w:tr w:rsidR="00FB6EB4" w:rsidRPr="0022428E" w14:paraId="1E5887B9" w14:textId="77777777" w:rsidTr="00765E3C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16E2" w14:textId="77777777" w:rsidR="00FB6EB4" w:rsidRPr="0022428E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C98F2" w14:textId="77777777" w:rsidR="00FB6EB4" w:rsidRPr="00CA719C" w:rsidRDefault="00FB6EB4" w:rsidP="00D32FC5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M</w:t>
            </w:r>
            <w:r w:rsidR="00EE2DBD">
              <w:rPr>
                <w:b/>
                <w:sz w:val="18"/>
                <w:lang w:val="nl-NL"/>
              </w:rPr>
              <w:t>are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0A44DC6" w14:textId="77777777" w:rsidR="00FB6EB4" w:rsidRPr="0022428E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A487C98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286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9E0C0FD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med.</w:t>
            </w:r>
          </w:p>
        </w:tc>
      </w:tr>
      <w:tr w:rsidR="00FB6EB4" w:rsidRPr="0022428E" w14:paraId="521A0914" w14:textId="77777777" w:rsidTr="00765E3C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B8791" w14:textId="77777777" w:rsidR="00FB6EB4" w:rsidRPr="0022428E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AAD4" w14:textId="77777777" w:rsidR="00FB6EB4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AE26918" w14:textId="77777777" w:rsidR="00FB6EB4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AE6B501" w14:textId="77777777" w:rsidR="00FB6EB4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FBAC7CC" w14:textId="77777777" w:rsidR="00FB6EB4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2860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B8FAE2E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lat.</w:t>
            </w:r>
          </w:p>
        </w:tc>
      </w:tr>
      <w:tr w:rsidR="00FB6EB4" w14:paraId="6D372AA0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3389" w14:textId="77777777" w:rsidR="00FB6EB4" w:rsidRPr="00BF3DC5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354DE7F" w14:textId="77777777" w:rsidR="00EE2DBD" w:rsidRPr="00EE2DBD" w:rsidRDefault="00EE2DBD" w:rsidP="00D32FC5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>Always note the animal to be tested below</w:t>
            </w:r>
          </w:p>
          <w:p w14:paraId="59E86BCD" w14:textId="77777777" w:rsidR="00FB6EB4" w:rsidRPr="00EE2DBD" w:rsidRDefault="00EE2DBD" w:rsidP="00D32FC5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 xml:space="preserve">Only in case of </w:t>
            </w:r>
            <w:r w:rsidR="00FB6EB4" w:rsidRPr="00EE2DBD">
              <w:rPr>
                <w:sz w:val="16"/>
                <w:szCs w:val="16"/>
              </w:rPr>
              <w:t xml:space="preserve">CEM swabs </w:t>
            </w:r>
            <w:r w:rsidRPr="00EE2DBD">
              <w:rPr>
                <w:sz w:val="16"/>
                <w:szCs w:val="16"/>
              </w:rPr>
              <w:t>note the sampling place(s) too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47C841E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7E55B45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34EB673E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2434" w:type="dxa"/>
            <w:gridSpan w:val="5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5E4950F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 xml:space="preserve">Sinus clitoridis </w:t>
            </w:r>
            <w:r>
              <w:rPr>
                <w:sz w:val="16"/>
                <w:szCs w:val="16"/>
                <w:lang w:val="nl-NL"/>
              </w:rPr>
              <w:t>med. +</w:t>
            </w:r>
            <w:r w:rsidRPr="00C65508">
              <w:rPr>
                <w:sz w:val="16"/>
                <w:szCs w:val="16"/>
                <w:lang w:val="nl-NL"/>
              </w:rPr>
              <w:t>lat.</w:t>
            </w:r>
          </w:p>
        </w:tc>
      </w:tr>
      <w:tr w:rsidR="00FB6EB4" w:rsidRPr="005A14F2" w14:paraId="50524447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B3595" w14:textId="77777777" w:rsidR="00FB6EB4" w:rsidRPr="00BF3DC5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3F37FE7" w14:textId="77777777" w:rsidR="00FB6EB4" w:rsidRPr="00EE2DBD" w:rsidRDefault="00EE2DBD" w:rsidP="00D32FC5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>Always note the sampling pla</w:t>
            </w:r>
            <w:r>
              <w:rPr>
                <w:sz w:val="16"/>
                <w:szCs w:val="16"/>
              </w:rPr>
              <w:t>ce on the swab also.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F7E949C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61820C0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6AD5E29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40220C4" w14:textId="77777777" w:rsidR="00FB6EB4" w:rsidRPr="00EE2DBD" w:rsidRDefault="00FB6EB4" w:rsidP="00D32FC5">
            <w:pPr>
              <w:rPr>
                <w:sz w:val="16"/>
                <w:szCs w:val="16"/>
              </w:rPr>
            </w:pPr>
          </w:p>
        </w:tc>
        <w:tc>
          <w:tcPr>
            <w:tcW w:w="2008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0AFB8D2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Cervix/dist. cervix</w:t>
            </w:r>
          </w:p>
        </w:tc>
      </w:tr>
      <w:tr w:rsidR="00FB6EB4" w:rsidRPr="005A14F2" w14:paraId="69205683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23886" w14:textId="77777777" w:rsidR="00FB6EB4" w:rsidRPr="005A14F2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599F" w14:textId="77777777" w:rsidR="00FB6EB4" w:rsidRPr="005A14F2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CEE2D29" w14:textId="77777777" w:rsidR="00FB6EB4" w:rsidRPr="005A14F2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847563C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3C41B8F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3561F5AC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A1A8E38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37CEBFCE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58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1A103ED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Endometrium</w:t>
            </w:r>
          </w:p>
        </w:tc>
      </w:tr>
      <w:tr w:rsidR="00FB6EB4" w:rsidRPr="005A14F2" w14:paraId="3A062A3B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8A3E15E" w14:textId="77777777" w:rsidR="00FB6EB4" w:rsidRPr="005A14F2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2099DB3" w14:textId="77777777" w:rsidR="00FB6EB4" w:rsidRPr="005A14F2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25F3D1F7" w14:textId="77777777" w:rsidR="00FB6EB4" w:rsidRPr="0022428E" w:rsidRDefault="00FB6EB4" w:rsidP="00D32FC5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5CAC6D3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F3A5B2E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CC8B4FA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AD39650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23A5D73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41FA4DA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56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D03E8C9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Urethra</w:t>
            </w:r>
          </w:p>
        </w:tc>
      </w:tr>
      <w:tr w:rsidR="00FB6EB4" w14:paraId="7337FB7F" w14:textId="77777777" w:rsidTr="00765E3C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98EF0A7" w14:textId="77777777" w:rsidR="00FB6EB4" w:rsidRPr="005A14F2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1BB2FAA1" w14:textId="77777777" w:rsidR="00FB6EB4" w:rsidRPr="005A14F2" w:rsidRDefault="00EE2DBD" w:rsidP="00D32FC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identification/chipnumber</w:t>
            </w:r>
          </w:p>
        </w:tc>
        <w:tc>
          <w:tcPr>
            <w:tcW w:w="3234" w:type="dxa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C45C2A9" w14:textId="77777777" w:rsidR="00FB6EB4" w:rsidRPr="0022428E" w:rsidRDefault="00EE2DBD" w:rsidP="00D32FC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Animal name (not obligatory)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5B49B4DF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CAE2F6"/>
          </w:tcPr>
          <w:p w14:paraId="35ACA2EF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3AF36F16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7F964AD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59817D7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56D76886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0D1B938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730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8BB5956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365EF05D" w14:textId="77777777" w:rsidR="00FB6EB4" w:rsidRPr="00C65508" w:rsidRDefault="00FB6EB4" w:rsidP="00D32FC5">
            <w:pPr>
              <w:rPr>
                <w:sz w:val="16"/>
                <w:szCs w:val="16"/>
                <w:lang w:val="nl-NL"/>
              </w:rPr>
            </w:pPr>
          </w:p>
        </w:tc>
      </w:tr>
      <w:tr w:rsidR="00FB6EB4" w14:paraId="3DB6EBCB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5B81D90" w14:textId="77777777" w:rsidR="00FB6EB4" w:rsidRPr="005A14F2" w:rsidRDefault="00FB6EB4" w:rsidP="00D32FC5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435302D7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2A0D0AA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E71EC7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053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38866FF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3673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2E4041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2629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07E2D84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6808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3A4F32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3402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A10DC9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728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3EC246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86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53DC4E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099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533B992C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2D808E7C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7E6E651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01E7EE7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CF736B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7744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2FAD94E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682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C6F6278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626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8218D54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4000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A37B38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771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5EFC824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151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ADDF574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0448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01E3DF3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6535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6792D94B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0701D9A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582C7702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CDE6E4E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C3A735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79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9688623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6161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EEADE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1169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9251CE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92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C59325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95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ECF9A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5385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232C23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403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052124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2444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5E1D78D3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7A70D5C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2EB82EA2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AE1B6C5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02D8D1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8310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E89956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240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F363EC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9114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F1248E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5135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B82C69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7214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30A5E0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69342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FC55F0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3245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1DA4888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480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6201EBAA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2BB11464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4367FCB8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757081F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0DF489B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2839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0F136C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7267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CE58C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746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7310C95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4262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FBC9535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169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B4ED5E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380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030430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749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6C4ABD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6557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28E570B8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EBAC34D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5DE36C6A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8C2F9B1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AF1FDA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0676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09DB1C8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82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CBA4111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604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05EE2DF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7382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332599B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2570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DA46BEB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5039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7CD03B1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242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F1377B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174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2D6B66D2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521FB6B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3B6F0AC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C3B9DD3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62268FE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6512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1229AB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093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796FC8F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997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663C0C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166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BE69EE6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3342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65F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96AE83F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985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55C9B1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9377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CB7ACC1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1581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0BD9E210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C543FC3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171EDB88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5D8B305" w14:textId="77777777" w:rsidR="00FB6EB4" w:rsidRDefault="00FB6EB4" w:rsidP="00D32FC5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5588CA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9376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118A13C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990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8EE47F9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85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4BF8BD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286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5927056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246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DEC4885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1108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CA6CF69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1206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66FD8B9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8927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2E5FE2A5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0C243C6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7AED31A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8E573ED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59CF8B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5234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1FEE929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11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3B43B1D2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150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F099CA8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641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ECBAAEE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1486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6693465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7118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D0BC88F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618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819BC7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37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FB6EB4" w14:paraId="057FF8C8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F869D5F" w14:textId="77777777" w:rsidR="00FB6EB4" w:rsidRPr="00BF3DC5" w:rsidRDefault="00FB6EB4" w:rsidP="00D32F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5A501FA6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EDB10D9" w14:textId="77777777" w:rsidR="00FB6EB4" w:rsidRPr="008C7C85" w:rsidRDefault="00FB6EB4" w:rsidP="00D32FC5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522441A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0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E9B692B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7150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3B1E7AA7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3553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B541EF4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9772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53438A8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5675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3F6E397B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4793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2A00339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3422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FA84586" w14:textId="77777777" w:rsidR="00FB6EB4" w:rsidRPr="005A14F2" w:rsidRDefault="00164286" w:rsidP="00D32FC5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2926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B4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</w:tbl>
    <w:p w14:paraId="1977C5A2" w14:textId="77777777" w:rsidR="00765E3C" w:rsidRDefault="00765E3C" w:rsidP="00570397">
      <w:pPr>
        <w:rPr>
          <w:sz w:val="18"/>
          <w:lang w:val="nl-NL"/>
        </w:rPr>
      </w:pPr>
    </w:p>
    <w:tbl>
      <w:tblPr>
        <w:tblStyle w:val="Tabelraster"/>
        <w:tblpPr w:leftFromText="141" w:rightFromText="141" w:vertAnchor="text" w:horzAnchor="margin" w:tblpXSpec="center" w:tblpY="115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57"/>
        <w:gridCol w:w="2586"/>
        <w:gridCol w:w="826"/>
        <w:gridCol w:w="2398"/>
        <w:gridCol w:w="10"/>
        <w:gridCol w:w="426"/>
        <w:gridCol w:w="141"/>
        <w:gridCol w:w="285"/>
        <w:gridCol w:w="141"/>
        <w:gridCol w:w="285"/>
        <w:gridCol w:w="141"/>
        <w:gridCol w:w="285"/>
        <w:gridCol w:w="141"/>
        <w:gridCol w:w="285"/>
        <w:gridCol w:w="141"/>
        <w:gridCol w:w="285"/>
        <w:gridCol w:w="141"/>
        <w:gridCol w:w="873"/>
      </w:tblGrid>
      <w:tr w:rsidR="00765E3C" w:rsidRPr="0022428E" w14:paraId="7E5EBA9B" w14:textId="77777777" w:rsidTr="00765E3C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B70" w14:textId="77777777" w:rsidR="00765E3C" w:rsidRPr="0022428E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EB62" w14:textId="77777777" w:rsidR="00765E3C" w:rsidRPr="00CA719C" w:rsidRDefault="00EE2DBD" w:rsidP="00765E3C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Stallion</w:t>
            </w:r>
            <w:r w:rsidR="00765E3C">
              <w:rPr>
                <w:b/>
                <w:sz w:val="18"/>
                <w:lang w:val="nl-NL"/>
              </w:rPr>
              <w:t>/</w:t>
            </w:r>
            <w:r>
              <w:rPr>
                <w:b/>
                <w:sz w:val="18"/>
                <w:lang w:val="nl-NL"/>
              </w:rPr>
              <w:t>gelding</w:t>
            </w:r>
          </w:p>
        </w:tc>
        <w:tc>
          <w:tcPr>
            <w:tcW w:w="3234" w:type="dxa"/>
            <w:gridSpan w:val="3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8BAE451" w14:textId="77777777" w:rsidR="00765E3C" w:rsidRPr="0022428E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570" w:type="dxa"/>
            <w:gridSpan w:val="1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4D5EFD5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glandis</w:t>
            </w:r>
          </w:p>
        </w:tc>
      </w:tr>
      <w:tr w:rsidR="00765E3C" w:rsidRPr="0022428E" w14:paraId="48AAC3FB" w14:textId="77777777" w:rsidTr="00765E3C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D2A8" w14:textId="77777777" w:rsidR="00765E3C" w:rsidRPr="0022428E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44BB" w14:textId="77777777" w:rsidR="00765E3C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3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4F0A1A3" w14:textId="77777777" w:rsidR="00765E3C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E75ACAE" w14:textId="77777777" w:rsidR="00765E3C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144" w:type="dxa"/>
            <w:gridSpan w:val="1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36E471B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urethralis/urethra</w:t>
            </w:r>
          </w:p>
        </w:tc>
      </w:tr>
      <w:tr w:rsidR="00EE2DBD" w14:paraId="0B402B30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D409C" w14:textId="77777777" w:rsidR="00EE2DBD" w:rsidRPr="00BF3DC5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5148501" w14:textId="77777777" w:rsidR="00EE2DBD" w:rsidRPr="00EE2DBD" w:rsidRDefault="00EE2DBD" w:rsidP="00EE2DBD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>Always note the animal to be tested below</w:t>
            </w:r>
          </w:p>
          <w:p w14:paraId="4F3F3328" w14:textId="77777777" w:rsidR="00EE2DBD" w:rsidRPr="00EE2DBD" w:rsidRDefault="00EE2DBD" w:rsidP="00EE2DBD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>Only in case of CEM swabs note the sampling place(s) too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69A5D6C" w14:textId="77777777" w:rsidR="00EE2DBD" w:rsidRPr="00EE2DBD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2AFED48C" w14:textId="77777777" w:rsidR="00EE2DBD" w:rsidRPr="00EE2DBD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2718" w:type="dxa"/>
            <w:gridSpan w:val="10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D2CD04F" w14:textId="77777777" w:rsidR="00EE2DBD" w:rsidRPr="00C65508" w:rsidRDefault="00EE2DBD" w:rsidP="00EE2DBD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Penile shealth/Prepuce</w:t>
            </w:r>
          </w:p>
        </w:tc>
      </w:tr>
      <w:tr w:rsidR="00EE2DBD" w:rsidRPr="005A14F2" w14:paraId="68AC8BA4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84AA" w14:textId="77777777" w:rsidR="00EE2DBD" w:rsidRPr="00BF3DC5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F7F3863" w14:textId="77777777" w:rsidR="00EE2DBD" w:rsidRPr="00EE2DBD" w:rsidRDefault="00EE2DBD" w:rsidP="00EE2DBD">
            <w:pPr>
              <w:rPr>
                <w:sz w:val="16"/>
                <w:szCs w:val="16"/>
              </w:rPr>
            </w:pPr>
            <w:r w:rsidRPr="00EE2DBD">
              <w:rPr>
                <w:sz w:val="16"/>
                <w:szCs w:val="16"/>
              </w:rPr>
              <w:t>Always note the sampling pla</w:t>
            </w:r>
            <w:r>
              <w:rPr>
                <w:sz w:val="16"/>
                <w:szCs w:val="16"/>
              </w:rPr>
              <w:t>ce on the swab also.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EA30482" w14:textId="77777777" w:rsidR="00EE2DBD" w:rsidRPr="00EE2DBD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EF0C134" w14:textId="77777777" w:rsidR="00EE2DBD" w:rsidRPr="00EE2DBD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530906D" w14:textId="77777777" w:rsidR="00EE2DBD" w:rsidRPr="00EE2DBD" w:rsidRDefault="00EE2DBD" w:rsidP="00EE2DBD">
            <w:pPr>
              <w:rPr>
                <w:sz w:val="16"/>
                <w:szCs w:val="16"/>
              </w:rPr>
            </w:pPr>
          </w:p>
        </w:tc>
        <w:tc>
          <w:tcPr>
            <w:tcW w:w="2292" w:type="dxa"/>
            <w:gridSpan w:val="8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32189B3" w14:textId="77777777" w:rsidR="00EE2DBD" w:rsidRPr="00C65508" w:rsidRDefault="00EE2DBD" w:rsidP="00EE2DBD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Dist. urethra</w:t>
            </w:r>
          </w:p>
        </w:tc>
      </w:tr>
      <w:tr w:rsidR="00765E3C" w:rsidRPr="005A14F2" w14:paraId="0B3C3B59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F6E8" w14:textId="77777777" w:rsidR="00765E3C" w:rsidRPr="005A14F2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E0470" w14:textId="77777777" w:rsidR="00765E3C" w:rsidRPr="005A14F2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94D1494" w14:textId="77777777" w:rsidR="00765E3C" w:rsidRPr="005A14F2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D1B4E13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B8F26B6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3DCCFEF7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C5E2477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866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2A9E829" w14:textId="77777777" w:rsidR="00765E3C" w:rsidRPr="00E80D25" w:rsidRDefault="00765E3C" w:rsidP="00765E3C">
            <w:pPr>
              <w:rPr>
                <w:sz w:val="14"/>
                <w:szCs w:val="14"/>
                <w:lang w:val="nl-NL"/>
              </w:rPr>
            </w:pPr>
            <w:r w:rsidRPr="00E80D25">
              <w:rPr>
                <w:sz w:val="14"/>
                <w:szCs w:val="14"/>
                <w:lang w:val="nl-NL"/>
              </w:rPr>
              <w:t>Pre-ejaculatory fluid</w:t>
            </w:r>
          </w:p>
        </w:tc>
      </w:tr>
      <w:tr w:rsidR="00765E3C" w:rsidRPr="005A14F2" w14:paraId="59E597C0" w14:textId="77777777" w:rsidTr="00765E3C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0BD7FA1" w14:textId="77777777" w:rsidR="00765E3C" w:rsidRPr="005A14F2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0D6031B" w14:textId="77777777" w:rsidR="00765E3C" w:rsidRPr="005A14F2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D41DE73" w14:textId="77777777" w:rsidR="00765E3C" w:rsidRPr="0022428E" w:rsidRDefault="00765E3C" w:rsidP="00765E3C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FFD218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B2BC745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39889947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86D1242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B62432C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3B7B69E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Semen</w:t>
            </w:r>
          </w:p>
        </w:tc>
      </w:tr>
      <w:tr w:rsidR="00765E3C" w:rsidRPr="00CA719C" w14:paraId="797BD1DD" w14:textId="77777777" w:rsidTr="00765E3C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7FB7E1C" w14:textId="77777777" w:rsidR="00765E3C" w:rsidRPr="005A14F2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6621DE72" w14:textId="77777777" w:rsidR="00765E3C" w:rsidRPr="005A14F2" w:rsidRDefault="00EE2DBD" w:rsidP="00765E3C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identification/chipnumber</w:t>
            </w:r>
          </w:p>
        </w:tc>
        <w:tc>
          <w:tcPr>
            <w:tcW w:w="3234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C5FB94B" w14:textId="77777777" w:rsidR="00765E3C" w:rsidRPr="0022428E" w:rsidRDefault="00EE2DBD" w:rsidP="00765E3C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Animal name (not obligatory)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3F545214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0DDAF52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739B9F66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343EF841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6EC6942D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gridSpan w:val="2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532F75E3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014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ECA62E6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1540FECE" w14:textId="77777777" w:rsidR="00765E3C" w:rsidRPr="00C65508" w:rsidRDefault="00765E3C" w:rsidP="00765E3C">
            <w:pPr>
              <w:rPr>
                <w:sz w:val="16"/>
                <w:szCs w:val="16"/>
                <w:lang w:val="nl-NL"/>
              </w:rPr>
            </w:pPr>
          </w:p>
        </w:tc>
      </w:tr>
      <w:tr w:rsidR="00765E3C" w14:paraId="1DB3D609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E2F11DC" w14:textId="77777777" w:rsidR="00765E3C" w:rsidRPr="005A14F2" w:rsidRDefault="00765E3C" w:rsidP="00765E3C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ECCE118" w14:textId="77777777" w:rsidR="00765E3C" w:rsidRPr="00CA719C" w:rsidRDefault="00765E3C" w:rsidP="00765E3C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4E403B9" w14:textId="77777777" w:rsidR="00765E3C" w:rsidRPr="00CA719C" w:rsidRDefault="00765E3C" w:rsidP="00765E3C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A6FBE48" w14:textId="77777777" w:rsidR="00765E3C" w:rsidRPr="00CA719C" w:rsidRDefault="00164286" w:rsidP="00765E3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5402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4BE37D1D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6814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71439AC6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994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4995849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006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80C1C4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620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3A58298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4838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F8FE0E8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792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5EFC3A17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726E220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49BDAAB5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C4ACDBB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CC32898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790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5F928C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954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29D76A3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5300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7DDD3516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49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A4A801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267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7207F79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1671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4C6F04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3611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36894B47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D4D78F3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025A7AA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F9E1719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EE8FB1E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309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6AF66A1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48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A4FE28C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1649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35B2DCB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347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9CA39BD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9406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4E15D8A8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0607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37258C6F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1631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327FF2AA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C19AB2C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FC8A2A9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F14E18C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F1D7B84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84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91877FB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5321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ABFA9EF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8208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15E6EFD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86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78B1564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8345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DC08FD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988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F5A33BF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32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6AF41B82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18D3A26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51FCAE34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5B3D808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F738E43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856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4F2574A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2890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6AF851F3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56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36CD51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132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11375F9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3012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145A2ED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110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62C2EC6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2497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08CA6AE6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1D0403D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1D3D414C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1FED1FB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7CA6E1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337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6BED3A8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7804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6EAF0F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849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7E29DAF6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423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6C1FCEA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005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7B10660F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9291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3F285179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392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706B5213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873A829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680705FB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07D6D42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6D57F94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438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178C1B52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0996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7500E85C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857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3EDF0DE1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9484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E243F5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381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1F9EB4D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988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268C537B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4385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05EC06B9" w14:textId="77777777" w:rsidTr="00765E3C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60388C2D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4667C20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AB4D967" w14:textId="77777777" w:rsidR="00765E3C" w:rsidRDefault="00765E3C" w:rsidP="00765E3C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7050EF9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8721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81C3609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9017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3D51A70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1172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00807987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67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BC2F14E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36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60B01F31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8293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right w:val="single" w:sz="18" w:space="0" w:color="auto"/>
            </w:tcBorders>
            <w:shd w:val="clear" w:color="auto" w:fill="CAE2F6"/>
          </w:tcPr>
          <w:p w14:paraId="5FA988A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5165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55F66F94" w14:textId="77777777" w:rsidTr="00B628FD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ACAA672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B6048F1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7DB241D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4D0528DA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3074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59FD158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4770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5D2EB553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2085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63EF2B95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379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6967EBB0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8745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52C9A2BE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01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</w:tcPr>
          <w:p w14:paraId="1C752AC4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0003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0731E60D" w14:textId="77777777" w:rsidTr="00B628FD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A235A74" w14:textId="77777777" w:rsidR="00765E3C" w:rsidRPr="00BF3DC5" w:rsidRDefault="00765E3C" w:rsidP="0076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6951FE3D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9934BCC" w14:textId="77777777" w:rsidR="00765E3C" w:rsidRPr="008C7C85" w:rsidRDefault="00765E3C" w:rsidP="00765E3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72CF7838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6811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C43F581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2665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762E24C3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4348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634530F1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7821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7073812A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5812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A2F0C84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2015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1014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9FFD8EE" w14:textId="77777777" w:rsidR="00765E3C" w:rsidRPr="005A14F2" w:rsidRDefault="00164286" w:rsidP="00765E3C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83900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765E3C" w14:paraId="7E259A3F" w14:textId="77777777" w:rsidTr="00B628FD">
        <w:trPr>
          <w:trHeight w:hRule="exact" w:val="20"/>
        </w:trPr>
        <w:tc>
          <w:tcPr>
            <w:tcW w:w="426" w:type="dxa"/>
            <w:tcBorders>
              <w:top w:val="single" w:sz="18" w:space="0" w:color="auto"/>
              <w:bottom w:val="nil"/>
            </w:tcBorders>
          </w:tcPr>
          <w:p w14:paraId="20532E0E" w14:textId="77777777" w:rsidR="00765E3C" w:rsidRDefault="00765E3C" w:rsidP="00765E3C">
            <w:pPr>
              <w:rPr>
                <w:sz w:val="18"/>
              </w:rPr>
            </w:pPr>
          </w:p>
        </w:tc>
        <w:tc>
          <w:tcPr>
            <w:tcW w:w="3543" w:type="dxa"/>
            <w:gridSpan w:val="2"/>
            <w:tcBorders>
              <w:top w:val="single" w:sz="18" w:space="0" w:color="auto"/>
              <w:bottom w:val="nil"/>
            </w:tcBorders>
          </w:tcPr>
          <w:p w14:paraId="321AA4CE" w14:textId="77777777" w:rsidR="00765E3C" w:rsidRDefault="00765E3C" w:rsidP="00765E3C">
            <w:pPr>
              <w:rPr>
                <w:sz w:val="18"/>
              </w:rPr>
            </w:pPr>
          </w:p>
        </w:tc>
        <w:tc>
          <w:tcPr>
            <w:tcW w:w="826" w:type="dxa"/>
            <w:tcBorders>
              <w:top w:val="single" w:sz="18" w:space="0" w:color="auto"/>
              <w:bottom w:val="nil"/>
            </w:tcBorders>
          </w:tcPr>
          <w:p w14:paraId="433144E2" w14:textId="77777777" w:rsidR="00765E3C" w:rsidRDefault="00765E3C" w:rsidP="00765E3C">
            <w:pPr>
              <w:rPr>
                <w:sz w:val="18"/>
              </w:rPr>
            </w:pPr>
          </w:p>
        </w:tc>
        <w:tc>
          <w:tcPr>
            <w:tcW w:w="2975" w:type="dxa"/>
            <w:gridSpan w:val="4"/>
            <w:tcBorders>
              <w:top w:val="single" w:sz="18" w:space="0" w:color="auto"/>
              <w:bottom w:val="nil"/>
            </w:tcBorders>
          </w:tcPr>
          <w:p w14:paraId="542C67F8" w14:textId="77777777" w:rsidR="00765E3C" w:rsidRDefault="00765E3C" w:rsidP="00765E3C">
            <w:pPr>
              <w:rPr>
                <w:sz w:val="18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nil"/>
            </w:tcBorders>
          </w:tcPr>
          <w:p w14:paraId="469D7514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-134215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nil"/>
            </w:tcBorders>
          </w:tcPr>
          <w:p w14:paraId="21A14DE5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-33431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nil"/>
            </w:tcBorders>
          </w:tcPr>
          <w:p w14:paraId="44360490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-7071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nil"/>
            </w:tcBorders>
          </w:tcPr>
          <w:p w14:paraId="6759CEE5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-58885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nil"/>
            </w:tcBorders>
          </w:tcPr>
          <w:p w14:paraId="7B630513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45498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14:paraId="20C69A99" w14:textId="77777777" w:rsidR="00765E3C" w:rsidRDefault="00164286" w:rsidP="00765E3C">
            <w:sdt>
              <w:sdtPr>
                <w:rPr>
                  <w:b/>
                  <w:sz w:val="16"/>
                  <w:szCs w:val="16"/>
                  <w:lang w:val="nl-NL"/>
                </w:rPr>
                <w:id w:val="-80330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E3C" w:rsidRPr="00347F6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B628FD" w14:paraId="2E4D950F" w14:textId="77777777" w:rsidTr="00B628FD">
        <w:trPr>
          <w:trHeight w:val="80"/>
        </w:trPr>
        <w:tc>
          <w:tcPr>
            <w:tcW w:w="10773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569FE4C" w14:textId="26DBCB6B" w:rsidR="00B628FD" w:rsidRPr="009721BE" w:rsidRDefault="00B628FD" w:rsidP="00765E3C">
            <w:pPr>
              <w:rPr>
                <w:sz w:val="16"/>
                <w:lang w:val="nl-NL"/>
              </w:rPr>
            </w:pPr>
          </w:p>
        </w:tc>
      </w:tr>
      <w:tr w:rsidR="00B628FD" w14:paraId="4268DA8D" w14:textId="77777777" w:rsidTr="00765E3C">
        <w:trPr>
          <w:trHeight w:val="578"/>
        </w:trPr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98C66BE" w14:textId="78731DB5" w:rsidR="00B628FD" w:rsidRPr="009721BE" w:rsidRDefault="00B628FD" w:rsidP="00B628FD">
            <w:pPr>
              <w:rPr>
                <w:sz w:val="16"/>
                <w:szCs w:val="18"/>
                <w:lang w:val="nl-NL"/>
              </w:rPr>
            </w:pPr>
            <w:r w:rsidRPr="009721BE">
              <w:rPr>
                <w:sz w:val="16"/>
                <w:szCs w:val="18"/>
                <w:lang w:val="nl-NL"/>
              </w:rPr>
              <w:t>Dat</w:t>
            </w:r>
            <w:r>
              <w:rPr>
                <w:sz w:val="16"/>
                <w:szCs w:val="18"/>
                <w:lang w:val="nl-NL"/>
              </w:rPr>
              <w:t>e</w:t>
            </w:r>
            <w:r w:rsidRPr="009721BE">
              <w:rPr>
                <w:sz w:val="16"/>
                <w:szCs w:val="18"/>
                <w:lang w:val="nl-NL"/>
              </w:rPr>
              <w:t xml:space="preserve">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25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2A4E61D7" w14:textId="7347A548" w:rsidR="00B628FD" w:rsidRPr="009721BE" w:rsidRDefault="00B628FD" w:rsidP="00B628FD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224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C0C2E47" w14:textId="1E9CB72A" w:rsidR="00B628FD" w:rsidRDefault="00B628FD" w:rsidP="00B628FD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Signature</w:t>
            </w:r>
            <w:r w:rsidRPr="009721BE">
              <w:rPr>
                <w:sz w:val="16"/>
                <w:lang w:val="nl-NL"/>
              </w:rPr>
              <w:t xml:space="preserve"> *:</w:t>
            </w:r>
          </w:p>
        </w:tc>
        <w:tc>
          <w:tcPr>
            <w:tcW w:w="3580" w:type="dxa"/>
            <w:gridSpan w:val="1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A5823F9" w14:textId="7D2B9168" w:rsidR="00B628FD" w:rsidRPr="009721BE" w:rsidRDefault="00B628FD" w:rsidP="00B628FD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715C260E" w14:textId="3FE7D7CA" w:rsidR="003341FA" w:rsidRDefault="003341FA" w:rsidP="00B628FD">
      <w:pPr>
        <w:ind w:firstLine="720"/>
        <w:jc w:val="right"/>
        <w:rPr>
          <w:sz w:val="8"/>
          <w:szCs w:val="8"/>
        </w:rPr>
      </w:pPr>
    </w:p>
    <w:sectPr w:rsidR="003341FA" w:rsidSect="00451284">
      <w:footerReference w:type="default" r:id="rId24"/>
      <w:pgSz w:w="11906" w:h="16838"/>
      <w:pgMar w:top="851" w:right="1418" w:bottom="510" w:left="1134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169A" w14:textId="77777777" w:rsidR="00164286" w:rsidRDefault="00164286" w:rsidP="00570397">
      <w:pPr>
        <w:spacing w:after="0" w:line="240" w:lineRule="auto"/>
      </w:pPr>
      <w:r>
        <w:separator/>
      </w:r>
    </w:p>
  </w:endnote>
  <w:endnote w:type="continuationSeparator" w:id="0">
    <w:p w14:paraId="69F2AEEE" w14:textId="77777777" w:rsidR="00164286" w:rsidRDefault="00164286" w:rsidP="005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A670" w14:textId="77777777" w:rsidR="00D32FC5" w:rsidRPr="00561875" w:rsidRDefault="00D32FC5" w:rsidP="00427B5C">
    <w:pPr>
      <w:pStyle w:val="Voettekst"/>
      <w:tabs>
        <w:tab w:val="clear" w:pos="4536"/>
        <w:tab w:val="left" w:pos="-567"/>
        <w:tab w:val="center" w:pos="4962"/>
      </w:tabs>
      <w:ind w:left="-709"/>
      <w:rPr>
        <w:sz w:val="12"/>
        <w:szCs w:val="12"/>
      </w:rPr>
    </w:pPr>
    <w:r w:rsidRPr="00561875">
      <w:rPr>
        <w:sz w:val="12"/>
        <w:szCs w:val="12"/>
      </w:rPr>
      <w:t>*</w:t>
    </w:r>
    <w:r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500ABE66" w14:textId="77777777" w:rsidR="00D32FC5" w:rsidRDefault="00D32FC5" w:rsidP="00427B5C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Pr="00307A03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4737333C" w14:textId="77777777" w:rsidR="00D32FC5" w:rsidRPr="0092258F" w:rsidRDefault="00D32FC5" w:rsidP="00427B5C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2BB55905" w14:textId="5E188621" w:rsidR="00D32FC5" w:rsidRPr="00427B5C" w:rsidRDefault="00D32FC5" w:rsidP="00427B5C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Version </w:t>
    </w:r>
    <w:r w:rsidR="00CE04D8">
      <w:rPr>
        <w:sz w:val="12"/>
        <w:szCs w:val="12"/>
      </w:rPr>
      <w:t>September</w:t>
    </w:r>
    <w:r w:rsidR="00F50A1E">
      <w:rPr>
        <w:sz w:val="12"/>
        <w:szCs w:val="12"/>
      </w:rPr>
      <w:t xml:space="preserve"> </w:t>
    </w:r>
    <w:r w:rsidR="0079618A">
      <w:rPr>
        <w:sz w:val="12"/>
        <w:szCs w:val="12"/>
      </w:rPr>
      <w:t>202</w:t>
    </w:r>
    <w:r w:rsidR="00A30E58">
      <w:rPr>
        <w:sz w:val="12"/>
        <w:szCs w:val="12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2C0F" w14:textId="4724F901" w:rsidR="00D32FC5" w:rsidRPr="00F42370" w:rsidRDefault="00D32FC5" w:rsidP="00451284">
    <w:pPr>
      <w:pStyle w:val="Voettekst"/>
      <w:tabs>
        <w:tab w:val="clear" w:pos="4536"/>
        <w:tab w:val="clear" w:pos="9072"/>
        <w:tab w:val="left" w:pos="567"/>
        <w:tab w:val="left" w:pos="3686"/>
        <w:tab w:val="right" w:pos="10065"/>
      </w:tabs>
      <w:ind w:firstLine="284"/>
      <w:rPr>
        <w:sz w:val="12"/>
        <w:szCs w:val="12"/>
      </w:rPr>
    </w:pPr>
    <w:r>
      <w:rPr>
        <w:noProof/>
        <w:sz w:val="12"/>
        <w:szCs w:val="12"/>
        <w:lang w:val="nl-NL" w:eastAsia="nl-NL"/>
      </w:rPr>
      <w:drawing>
        <wp:anchor distT="0" distB="0" distL="114300" distR="114300" simplePos="0" relativeHeight="251650048" behindDoc="0" locked="0" layoutInCell="1" allowOverlap="1" wp14:anchorId="7B3CB6FB" wp14:editId="6344BFBB">
          <wp:simplePos x="0" y="0"/>
          <wp:positionH relativeFrom="column">
            <wp:posOffset>-333375</wp:posOffset>
          </wp:positionH>
          <wp:positionV relativeFrom="page">
            <wp:posOffset>10136505</wp:posOffset>
          </wp:positionV>
          <wp:extent cx="143510" cy="134620"/>
          <wp:effectExtent l="0" t="0" r="8890" b="0"/>
          <wp:wrapSquare wrapText="bothSides"/>
          <wp:docPr id="24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" cy="134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2"/>
        <w:szCs w:val="12"/>
        <w:lang w:val="nl-NL" w:eastAsia="nl-NL"/>
      </w:rPr>
      <w:drawing>
        <wp:anchor distT="0" distB="0" distL="114300" distR="114300" simplePos="0" relativeHeight="251666432" behindDoc="0" locked="0" layoutInCell="1" allowOverlap="1" wp14:anchorId="5F7C4F36" wp14:editId="3EF7A222">
          <wp:simplePos x="0" y="0"/>
          <wp:positionH relativeFrom="column">
            <wp:posOffset>2069890</wp:posOffset>
          </wp:positionH>
          <wp:positionV relativeFrom="paragraph">
            <wp:posOffset>-4453</wp:posOffset>
          </wp:positionV>
          <wp:extent cx="143510" cy="143510"/>
          <wp:effectExtent l="0" t="0" r="8890" b="8890"/>
          <wp:wrapSquare wrapText="bothSides"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" cy="143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2370">
      <w:rPr>
        <w:sz w:val="12"/>
        <w:szCs w:val="12"/>
      </w:rPr>
      <w:t xml:space="preserve">Sample material &lt; 24 h arrival at DSU         </w:t>
    </w:r>
    <w:r>
      <w:rPr>
        <w:sz w:val="12"/>
        <w:szCs w:val="12"/>
      </w:rPr>
      <w:tab/>
    </w:r>
    <w:r w:rsidRPr="00F42370">
      <w:rPr>
        <w:sz w:val="12"/>
        <w:szCs w:val="12"/>
      </w:rPr>
      <w:t>Sample material</w:t>
    </w:r>
    <w:r>
      <w:rPr>
        <w:sz w:val="12"/>
        <w:szCs w:val="12"/>
      </w:rPr>
      <w:t xml:space="preserve"> &lt; 48 h arrival at DSU</w:t>
    </w:r>
    <w:r>
      <w:rPr>
        <w:sz w:val="12"/>
        <w:szCs w:val="12"/>
      </w:rPr>
      <w:tab/>
      <w:t>V</w:t>
    </w:r>
    <w:r w:rsidRPr="00F42370">
      <w:rPr>
        <w:sz w:val="12"/>
        <w:szCs w:val="12"/>
      </w:rPr>
      <w:t>ersion</w:t>
    </w:r>
    <w:r>
      <w:rPr>
        <w:sz w:val="12"/>
        <w:szCs w:val="12"/>
      </w:rPr>
      <w:t xml:space="preserve"> </w:t>
    </w:r>
    <w:r w:rsidR="00CE04D8">
      <w:rPr>
        <w:sz w:val="12"/>
        <w:szCs w:val="12"/>
      </w:rPr>
      <w:t>September</w:t>
    </w:r>
    <w:r w:rsidR="0079618A">
      <w:rPr>
        <w:sz w:val="12"/>
        <w:szCs w:val="12"/>
      </w:rPr>
      <w:t xml:space="preserve"> 202</w:t>
    </w:r>
    <w:r w:rsidR="00A30E58">
      <w:rPr>
        <w:sz w:val="12"/>
        <w:szCs w:val="12"/>
      </w:rPr>
      <w:t>6</w:t>
    </w:r>
  </w:p>
  <w:p w14:paraId="0FA4ED94" w14:textId="2DC7C486" w:rsidR="00D32FC5" w:rsidRDefault="00D32FC5" w:rsidP="00227A55">
    <w:pPr>
      <w:pStyle w:val="Voettekst"/>
      <w:tabs>
        <w:tab w:val="clear" w:pos="4536"/>
        <w:tab w:val="clear" w:pos="9072"/>
        <w:tab w:val="left" w:pos="142"/>
        <w:tab w:val="left" w:pos="284"/>
        <w:tab w:val="center" w:pos="3544"/>
        <w:tab w:val="left" w:pos="3828"/>
        <w:tab w:val="right" w:pos="10065"/>
      </w:tabs>
      <w:rPr>
        <w:sz w:val="12"/>
        <w:szCs w:val="12"/>
      </w:rPr>
    </w:pPr>
    <w:r>
      <w:rPr>
        <w:noProof/>
        <w:sz w:val="12"/>
        <w:szCs w:val="12"/>
        <w:lang w:val="nl-NL" w:eastAsia="nl-NL"/>
      </w:rPr>
      <w:drawing>
        <wp:anchor distT="0" distB="0" distL="114300" distR="114300" simplePos="0" relativeHeight="251658240" behindDoc="0" locked="0" layoutInCell="1" allowOverlap="1" wp14:anchorId="3D13D22F" wp14:editId="57DBFEB8">
          <wp:simplePos x="0" y="0"/>
          <wp:positionH relativeFrom="margin">
            <wp:posOffset>-341202</wp:posOffset>
          </wp:positionH>
          <wp:positionV relativeFrom="page">
            <wp:posOffset>10314671</wp:posOffset>
          </wp:positionV>
          <wp:extent cx="143510" cy="132715"/>
          <wp:effectExtent l="0" t="0" r="8890" b="635"/>
          <wp:wrapSquare wrapText="bothSides"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" cy="132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3B0E19" w14:textId="0AC9E34B" w:rsidR="00D32FC5" w:rsidRDefault="00D32FC5" w:rsidP="00227A55">
    <w:pPr>
      <w:pStyle w:val="Voettekst"/>
      <w:tabs>
        <w:tab w:val="clear" w:pos="4536"/>
        <w:tab w:val="clear" w:pos="9072"/>
        <w:tab w:val="left" w:pos="284"/>
        <w:tab w:val="left" w:pos="3686"/>
        <w:tab w:val="center" w:pos="4111"/>
        <w:tab w:val="right" w:pos="10065"/>
      </w:tabs>
      <w:ind w:firstLine="284"/>
      <w:rPr>
        <w:sz w:val="12"/>
        <w:szCs w:val="12"/>
      </w:rPr>
    </w:pPr>
    <w:r>
      <w:rPr>
        <w:noProof/>
        <w:sz w:val="12"/>
        <w:szCs w:val="12"/>
        <w:lang w:val="nl-NL" w:eastAsia="nl-NL"/>
      </w:rPr>
      <w:drawing>
        <wp:anchor distT="0" distB="0" distL="114300" distR="114300" simplePos="0" relativeHeight="251674624" behindDoc="0" locked="0" layoutInCell="1" allowOverlap="1" wp14:anchorId="3D890739" wp14:editId="7E215C54">
          <wp:simplePos x="0" y="0"/>
          <wp:positionH relativeFrom="margin">
            <wp:posOffset>2129673</wp:posOffset>
          </wp:positionH>
          <wp:positionV relativeFrom="paragraph">
            <wp:posOffset>5396</wp:posOffset>
          </wp:positionV>
          <wp:extent cx="47625" cy="122555"/>
          <wp:effectExtent l="0" t="0" r="9525" b="0"/>
          <wp:wrapSquare wrapText="bothSides"/>
          <wp:docPr id="25" name="Afbeelding 25" descr="W:\ASG\CVI_ALG\DSU\SymbolsIZs\tempmi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W:\ASG\CVI_ALG\DSU\SymbolsIZs\tempmini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" cy="122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2370">
      <w:rPr>
        <w:sz w:val="12"/>
        <w:szCs w:val="12"/>
      </w:rPr>
      <w:t xml:space="preserve">Sample material &lt; 36 h arrival at DSU             </w:t>
    </w:r>
    <w:r>
      <w:rPr>
        <w:sz w:val="12"/>
        <w:szCs w:val="12"/>
      </w:rPr>
      <w:tab/>
    </w:r>
    <w:r w:rsidRPr="00F42370">
      <w:rPr>
        <w:sz w:val="12"/>
        <w:szCs w:val="12"/>
      </w:rPr>
      <w:t>Send sample material cooled</w:t>
    </w:r>
  </w:p>
  <w:p w14:paraId="0598ABEE" w14:textId="77777777" w:rsidR="00D32FC5" w:rsidRDefault="00D32FC5" w:rsidP="00227A55">
    <w:pPr>
      <w:pStyle w:val="Voettekst"/>
      <w:tabs>
        <w:tab w:val="clear" w:pos="4536"/>
        <w:tab w:val="clear" w:pos="9072"/>
        <w:tab w:val="left" w:pos="142"/>
        <w:tab w:val="left" w:pos="284"/>
        <w:tab w:val="center" w:pos="3544"/>
        <w:tab w:val="left" w:pos="3828"/>
        <w:tab w:val="right" w:pos="10065"/>
      </w:tabs>
      <w:rPr>
        <w:sz w:val="12"/>
        <w:szCs w:val="12"/>
      </w:rPr>
    </w:pPr>
  </w:p>
  <w:p w14:paraId="4D086A94" w14:textId="60E00989" w:rsidR="00D32FC5" w:rsidRPr="00227A55" w:rsidRDefault="00D32FC5" w:rsidP="00227A55">
    <w:pPr>
      <w:pStyle w:val="Voettekst"/>
      <w:tabs>
        <w:tab w:val="clear" w:pos="4536"/>
        <w:tab w:val="clear" w:pos="9072"/>
        <w:tab w:val="left" w:pos="284"/>
        <w:tab w:val="left" w:pos="3828"/>
        <w:tab w:val="center" w:pos="4820"/>
        <w:tab w:val="right" w:pos="10065"/>
      </w:tabs>
      <w:rPr>
        <w:sz w:val="12"/>
        <w:szCs w:val="12"/>
      </w:rPr>
    </w:pPr>
    <w:r>
      <w:rPr>
        <w:sz w:val="12"/>
        <w:szCs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6201" w14:textId="77777777" w:rsidR="00164286" w:rsidRDefault="00164286" w:rsidP="00570397">
      <w:pPr>
        <w:spacing w:after="0" w:line="240" w:lineRule="auto"/>
      </w:pPr>
      <w:r>
        <w:separator/>
      </w:r>
    </w:p>
  </w:footnote>
  <w:footnote w:type="continuationSeparator" w:id="0">
    <w:p w14:paraId="495800A7" w14:textId="77777777" w:rsidR="00164286" w:rsidRDefault="00164286" w:rsidP="005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B1A6" w14:textId="77777777" w:rsidR="00D32FC5" w:rsidRDefault="00D32FC5" w:rsidP="00EF550A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41856" behindDoc="0" locked="0" layoutInCell="1" allowOverlap="1" wp14:anchorId="0ABA6A9D" wp14:editId="2C98C14F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A6EECB" w14:textId="77777777" w:rsidR="00D32FC5" w:rsidRDefault="00D32FC5" w:rsidP="00EF550A">
    <w:pPr>
      <w:pStyle w:val="Koptekst"/>
      <w:ind w:left="4820"/>
      <w:rPr>
        <w:sz w:val="14"/>
        <w:szCs w:val="14"/>
        <w:lang w:val="de-DE"/>
      </w:rPr>
    </w:pPr>
  </w:p>
  <w:p w14:paraId="1923B226" w14:textId="77777777" w:rsidR="00D32FC5" w:rsidRDefault="00D32FC5" w:rsidP="00EF550A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Postbox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09760B76" w14:textId="77777777" w:rsidR="00D32FC5" w:rsidRDefault="00D32FC5" w:rsidP="00EF550A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10A2756D" w14:textId="77777777" w:rsidR="00D32FC5" w:rsidRPr="0046589A" w:rsidRDefault="00D32FC5" w:rsidP="00EF550A">
    <w:pPr>
      <w:pStyle w:val="Koptekst"/>
      <w:ind w:left="4820"/>
      <w:rPr>
        <w:sz w:val="14"/>
        <w:szCs w:val="14"/>
      </w:rPr>
    </w:pPr>
    <w:r w:rsidRPr="0046589A">
      <w:rPr>
        <w:sz w:val="14"/>
        <w:szCs w:val="14"/>
      </w:rPr>
      <w:t xml:space="preserve">Website: </w:t>
    </w:r>
    <w:hyperlink r:id="rId3" w:history="1">
      <w:r w:rsidRPr="0046589A">
        <w:rPr>
          <w:rStyle w:val="Hyperlink"/>
          <w:sz w:val="14"/>
          <w:szCs w:val="14"/>
        </w:rPr>
        <w:t>www.wur.nl/bioveterinary-research</w:t>
      </w:r>
    </w:hyperlink>
    <w:r w:rsidRPr="0046589A">
      <w:rPr>
        <w:sz w:val="14"/>
        <w:szCs w:val="14"/>
      </w:rPr>
      <w:t xml:space="preserve"> </w:t>
    </w:r>
  </w:p>
  <w:p w14:paraId="437F9BFB" w14:textId="77777777" w:rsidR="00D32FC5" w:rsidRPr="0046589A" w:rsidRDefault="00D32FC5" w:rsidP="00EF550A">
    <w:pPr>
      <w:pStyle w:val="Koptekst"/>
      <w:ind w:left="4820"/>
      <w:rPr>
        <w:sz w:val="14"/>
        <w:szCs w:val="14"/>
      </w:rPr>
    </w:pPr>
  </w:p>
  <w:p w14:paraId="118FCDAB" w14:textId="77777777" w:rsidR="00D32FC5" w:rsidRPr="0046589A" w:rsidRDefault="00D32FC5" w:rsidP="00EF550A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>
      <w:rPr>
        <w:sz w:val="14"/>
        <w:szCs w:val="14"/>
      </w:rPr>
      <w:t>Autho</w:t>
    </w:r>
    <w:r w:rsidRPr="0046589A">
      <w:rPr>
        <w:sz w:val="14"/>
        <w:szCs w:val="14"/>
      </w:rPr>
      <w:t>rization</w:t>
    </w:r>
    <w:r>
      <w:rPr>
        <w:sz w:val="14"/>
        <w:szCs w:val="14"/>
      </w:rPr>
      <w:t xml:space="preserve"> </w:t>
    </w:r>
    <w:r w:rsidRPr="0046589A">
      <w:rPr>
        <w:sz w:val="14"/>
        <w:szCs w:val="14"/>
      </w:rPr>
      <w:t>number animal by-products: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8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9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4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5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7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19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430010683">
    <w:abstractNumId w:val="7"/>
  </w:num>
  <w:num w:numId="2" w16cid:durableId="2005158599">
    <w:abstractNumId w:val="20"/>
  </w:num>
  <w:num w:numId="3" w16cid:durableId="1004624253">
    <w:abstractNumId w:val="0"/>
  </w:num>
  <w:num w:numId="4" w16cid:durableId="1453399321">
    <w:abstractNumId w:val="11"/>
  </w:num>
  <w:num w:numId="5" w16cid:durableId="286816590">
    <w:abstractNumId w:val="16"/>
  </w:num>
  <w:num w:numId="6" w16cid:durableId="1835949617">
    <w:abstractNumId w:val="3"/>
  </w:num>
  <w:num w:numId="7" w16cid:durableId="1061320457">
    <w:abstractNumId w:val="19"/>
  </w:num>
  <w:num w:numId="8" w16cid:durableId="1473863948">
    <w:abstractNumId w:val="10"/>
  </w:num>
  <w:num w:numId="9" w16cid:durableId="239602710">
    <w:abstractNumId w:val="12"/>
  </w:num>
  <w:num w:numId="10" w16cid:durableId="603224295">
    <w:abstractNumId w:val="15"/>
  </w:num>
  <w:num w:numId="11" w16cid:durableId="2143499045">
    <w:abstractNumId w:val="6"/>
  </w:num>
  <w:num w:numId="12" w16cid:durableId="569657173">
    <w:abstractNumId w:val="5"/>
  </w:num>
  <w:num w:numId="13" w16cid:durableId="1024744319">
    <w:abstractNumId w:val="8"/>
  </w:num>
  <w:num w:numId="14" w16cid:durableId="1970932212">
    <w:abstractNumId w:val="4"/>
  </w:num>
  <w:num w:numId="15" w16cid:durableId="2035767796">
    <w:abstractNumId w:val="1"/>
  </w:num>
  <w:num w:numId="16" w16cid:durableId="570194769">
    <w:abstractNumId w:val="14"/>
  </w:num>
  <w:num w:numId="17" w16cid:durableId="1724986338">
    <w:abstractNumId w:val="17"/>
  </w:num>
  <w:num w:numId="18" w16cid:durableId="1057819494">
    <w:abstractNumId w:val="13"/>
  </w:num>
  <w:num w:numId="19" w16cid:durableId="1083720245">
    <w:abstractNumId w:val="2"/>
  </w:num>
  <w:num w:numId="20" w16cid:durableId="1046297447">
    <w:abstractNumId w:val="18"/>
  </w:num>
  <w:num w:numId="21" w16cid:durableId="10895481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BeCjMWuCCYSqxSKrdJbuEgRFXJwSaK/o2ZCokTepxw1Q6tP+IIazKOQPS8qNzHhRRTg5qlUCUyjeKMtdpGLmxw==" w:salt="JuutmqfxyTLv83y1wEid0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397"/>
    <w:rsid w:val="00014122"/>
    <w:rsid w:val="000658F9"/>
    <w:rsid w:val="001103DA"/>
    <w:rsid w:val="0016025F"/>
    <w:rsid w:val="00164286"/>
    <w:rsid w:val="001D777D"/>
    <w:rsid w:val="00227A55"/>
    <w:rsid w:val="00267D18"/>
    <w:rsid w:val="00287483"/>
    <w:rsid w:val="003078AE"/>
    <w:rsid w:val="00312AA9"/>
    <w:rsid w:val="003341FA"/>
    <w:rsid w:val="003F5049"/>
    <w:rsid w:val="00412F9E"/>
    <w:rsid w:val="004238E3"/>
    <w:rsid w:val="00427B5C"/>
    <w:rsid w:val="00431CAB"/>
    <w:rsid w:val="00447BD3"/>
    <w:rsid w:val="00451284"/>
    <w:rsid w:val="004A265F"/>
    <w:rsid w:val="004B023A"/>
    <w:rsid w:val="004B639D"/>
    <w:rsid w:val="004D3DED"/>
    <w:rsid w:val="00570397"/>
    <w:rsid w:val="00614EFC"/>
    <w:rsid w:val="00653E79"/>
    <w:rsid w:val="00671D57"/>
    <w:rsid w:val="006E4961"/>
    <w:rsid w:val="00725908"/>
    <w:rsid w:val="00762440"/>
    <w:rsid w:val="00765E3C"/>
    <w:rsid w:val="00770BFC"/>
    <w:rsid w:val="00771164"/>
    <w:rsid w:val="00785C49"/>
    <w:rsid w:val="00790FC8"/>
    <w:rsid w:val="0079618A"/>
    <w:rsid w:val="00796AB2"/>
    <w:rsid w:val="00796E53"/>
    <w:rsid w:val="007B171A"/>
    <w:rsid w:val="00854C49"/>
    <w:rsid w:val="00873163"/>
    <w:rsid w:val="0087479B"/>
    <w:rsid w:val="008A48F1"/>
    <w:rsid w:val="008C1FEA"/>
    <w:rsid w:val="00906700"/>
    <w:rsid w:val="00921CA5"/>
    <w:rsid w:val="0094136E"/>
    <w:rsid w:val="009427FD"/>
    <w:rsid w:val="00972162"/>
    <w:rsid w:val="00997FD5"/>
    <w:rsid w:val="009B79F7"/>
    <w:rsid w:val="009C104B"/>
    <w:rsid w:val="009C6496"/>
    <w:rsid w:val="00A124DB"/>
    <w:rsid w:val="00A30E58"/>
    <w:rsid w:val="00A41B46"/>
    <w:rsid w:val="00A616F5"/>
    <w:rsid w:val="00AA1DF3"/>
    <w:rsid w:val="00B02093"/>
    <w:rsid w:val="00B02882"/>
    <w:rsid w:val="00B11C30"/>
    <w:rsid w:val="00B628FD"/>
    <w:rsid w:val="00B76EB1"/>
    <w:rsid w:val="00B84311"/>
    <w:rsid w:val="00B90625"/>
    <w:rsid w:val="00BC0A15"/>
    <w:rsid w:val="00BF79CE"/>
    <w:rsid w:val="00C37645"/>
    <w:rsid w:val="00C625B2"/>
    <w:rsid w:val="00C66D26"/>
    <w:rsid w:val="00CC4181"/>
    <w:rsid w:val="00CC51B9"/>
    <w:rsid w:val="00CE04D8"/>
    <w:rsid w:val="00CE116A"/>
    <w:rsid w:val="00D32FC5"/>
    <w:rsid w:val="00DB421F"/>
    <w:rsid w:val="00DB5F48"/>
    <w:rsid w:val="00DC1F68"/>
    <w:rsid w:val="00DC6442"/>
    <w:rsid w:val="00E23F6C"/>
    <w:rsid w:val="00E71AA8"/>
    <w:rsid w:val="00E94120"/>
    <w:rsid w:val="00E9521E"/>
    <w:rsid w:val="00EA126D"/>
    <w:rsid w:val="00EC30E0"/>
    <w:rsid w:val="00EC35B7"/>
    <w:rsid w:val="00EE2DBD"/>
    <w:rsid w:val="00EF519A"/>
    <w:rsid w:val="00EF550A"/>
    <w:rsid w:val="00F21F92"/>
    <w:rsid w:val="00F36FFB"/>
    <w:rsid w:val="00F42370"/>
    <w:rsid w:val="00F47A25"/>
    <w:rsid w:val="00F50A1E"/>
    <w:rsid w:val="00FB6EB4"/>
    <w:rsid w:val="00FC1D2C"/>
    <w:rsid w:val="00FF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91646"/>
  <w15:chartTrackingRefBased/>
  <w15:docId w15:val="{3F000B2F-824B-404B-9735-896B09BB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397"/>
  </w:style>
  <w:style w:type="paragraph" w:styleId="Kop1">
    <w:name w:val="heading 1"/>
    <w:basedOn w:val="Standaard"/>
    <w:link w:val="Kop1Char"/>
    <w:uiPriority w:val="1"/>
    <w:qFormat/>
    <w:rsid w:val="00570397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570397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570397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570397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570397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570397"/>
    <w:rPr>
      <w:rFonts w:eastAsia="Verdana"/>
      <w:b/>
      <w:bCs/>
      <w:szCs w:val="17"/>
      <w:lang w:val="en-US"/>
    </w:rPr>
  </w:style>
  <w:style w:type="character" w:styleId="Hyperlink">
    <w:name w:val="Hyperlink"/>
    <w:basedOn w:val="Standaardalinea-lettertype"/>
    <w:uiPriority w:val="99"/>
    <w:unhideWhenUsed/>
    <w:rsid w:val="00570397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70397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570397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7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70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039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5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0397"/>
  </w:style>
  <w:style w:type="paragraph" w:styleId="Voettekst">
    <w:name w:val="footer"/>
    <w:basedOn w:val="Standaard"/>
    <w:link w:val="VoettekstChar"/>
    <w:uiPriority w:val="99"/>
    <w:unhideWhenUsed/>
    <w:rsid w:val="005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0397"/>
  </w:style>
  <w:style w:type="paragraph" w:styleId="Lijstalinea">
    <w:name w:val="List Paragraph"/>
    <w:basedOn w:val="Standaard"/>
    <w:uiPriority w:val="1"/>
    <w:qFormat/>
    <w:rsid w:val="00570397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570397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70397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03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0397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570397"/>
    <w:rPr>
      <w:b/>
      <w:bCs/>
    </w:rPr>
  </w:style>
  <w:style w:type="numbering" w:customStyle="1" w:styleId="Geenlijst1">
    <w:name w:val="Geen lijst1"/>
    <w:next w:val="Geenlijst"/>
    <w:uiPriority w:val="99"/>
    <w:semiHidden/>
    <w:unhideWhenUsed/>
    <w:rsid w:val="00570397"/>
  </w:style>
  <w:style w:type="table" w:customStyle="1" w:styleId="TableNormal1">
    <w:name w:val="Table Normal1"/>
    <w:uiPriority w:val="2"/>
    <w:semiHidden/>
    <w:unhideWhenUsed/>
    <w:qFormat/>
    <w:rsid w:val="00570397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570397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70397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570397"/>
    <w:pPr>
      <w:widowControl w:val="0"/>
      <w:spacing w:after="0" w:line="240" w:lineRule="auto"/>
    </w:pPr>
    <w:rPr>
      <w:rFonts w:ascii="Calibri" w:hAnsi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hyperlink" Target="https://tarievenlijst.wbvr.wur.nl/en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en" TargetMode="External"/><Relationship Id="rId17" Type="http://schemas.openxmlformats.org/officeDocument/2006/relationships/oleObject" Target="embeddings/oleObject2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4.bin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en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oleObject" Target="embeddings/oleObject6.bin"/><Relationship Id="rId28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tarievenlijst.wbvr.wur.nl/en" TargetMode="External"/><Relationship Id="rId22" Type="http://schemas.openxmlformats.org/officeDocument/2006/relationships/oleObject" Target="embeddings/oleObject5.bin"/><Relationship Id="rId27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8A9319-08AD-424D-B480-1B526CDA75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7D5F66-2D45-4432-BA8C-CEB0E8A2278A}"/>
</file>

<file path=customXml/itemProps3.xml><?xml version="1.0" encoding="utf-8"?>
<ds:datastoreItem xmlns:ds="http://schemas.openxmlformats.org/officeDocument/2006/customXml" ds:itemID="{25305AA8-2415-4E84-AB4D-B991B2132ACF}"/>
</file>

<file path=customXml/itemProps4.xml><?xml version="1.0" encoding="utf-8"?>
<ds:datastoreItem xmlns:ds="http://schemas.openxmlformats.org/officeDocument/2006/customXml" ds:itemID="{0EE88732-ECD9-4716-A0C5-974157153E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1211</Words>
  <Characters>6664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University and Research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5</cp:revision>
  <dcterms:created xsi:type="dcterms:W3CDTF">2026-07-16T13:34:00Z</dcterms:created>
  <dcterms:modified xsi:type="dcterms:W3CDTF">2026-09-10T14:14:00Z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